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DF" w:rsidRDefault="00AE09DF" w:rsidP="00AE0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7411" w:rsidRPr="00047411">
        <w:rPr>
          <w:sz w:val="28"/>
          <w:szCs w:val="28"/>
        </w:rPr>
        <w:t>лан</w:t>
      </w:r>
    </w:p>
    <w:p w:rsidR="002B2A21" w:rsidRDefault="00745233" w:rsidP="00AE09DF">
      <w:pPr>
        <w:ind w:firstLine="709"/>
        <w:jc w:val="center"/>
        <w:rPr>
          <w:sz w:val="28"/>
          <w:szCs w:val="28"/>
        </w:rPr>
      </w:pPr>
      <w:r w:rsidRPr="00047411">
        <w:rPr>
          <w:sz w:val="28"/>
          <w:szCs w:val="28"/>
        </w:rPr>
        <w:t>мероприятий</w:t>
      </w:r>
      <w:r w:rsidR="002525A6" w:rsidRPr="00047411">
        <w:rPr>
          <w:sz w:val="28"/>
          <w:szCs w:val="28"/>
        </w:rPr>
        <w:t xml:space="preserve"> в рамках </w:t>
      </w:r>
      <w:r w:rsidR="00047411" w:rsidRPr="00047411">
        <w:rPr>
          <w:sz w:val="28"/>
          <w:szCs w:val="28"/>
        </w:rPr>
        <w:t>празднования Дня Симбирского края и 75-ой годовщины</w:t>
      </w:r>
    </w:p>
    <w:p w:rsidR="002B2A21" w:rsidRDefault="00047411" w:rsidP="00AE09DF">
      <w:pPr>
        <w:ind w:firstLine="709"/>
        <w:jc w:val="center"/>
        <w:rPr>
          <w:sz w:val="28"/>
          <w:szCs w:val="28"/>
        </w:rPr>
      </w:pPr>
      <w:r w:rsidRPr="00047411">
        <w:rPr>
          <w:sz w:val="28"/>
          <w:szCs w:val="28"/>
        </w:rPr>
        <w:t xml:space="preserve"> со дня образования Ульяновской области </w:t>
      </w:r>
      <w:r w:rsidRPr="00AE09DF">
        <w:rPr>
          <w:sz w:val="28"/>
          <w:szCs w:val="28"/>
        </w:rPr>
        <w:t xml:space="preserve">с 18 по 20 января 2018 года </w:t>
      </w:r>
    </w:p>
    <w:p w:rsidR="00047411" w:rsidRPr="00AE09DF" w:rsidRDefault="00AE09DF" w:rsidP="00AE0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 культуры МО «Майнский район»</w:t>
      </w:r>
    </w:p>
    <w:p w:rsidR="00AE09DF" w:rsidRPr="00047411" w:rsidRDefault="00AE09DF" w:rsidP="00DA68A5">
      <w:pPr>
        <w:ind w:firstLine="709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1"/>
        <w:gridCol w:w="4111"/>
      </w:tblGrid>
      <w:tr w:rsidR="00047411" w:rsidRPr="00884DB6" w:rsidTr="00EA0B79">
        <w:tc>
          <w:tcPr>
            <w:tcW w:w="5495" w:type="dxa"/>
          </w:tcPr>
          <w:p w:rsidR="00047411" w:rsidRPr="009F71F1" w:rsidRDefault="00047411" w:rsidP="00681DB7">
            <w:pPr>
              <w:jc w:val="center"/>
              <w:rPr>
                <w:b/>
              </w:rPr>
            </w:pPr>
            <w:r w:rsidRPr="009F71F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47411" w:rsidRPr="009F71F1" w:rsidRDefault="00047411" w:rsidP="00681DB7">
            <w:pPr>
              <w:jc w:val="center"/>
              <w:rPr>
                <w:b/>
              </w:rPr>
            </w:pPr>
            <w:r w:rsidRPr="009F71F1">
              <w:rPr>
                <w:b/>
              </w:rPr>
              <w:t>Дата и время проведения</w:t>
            </w:r>
          </w:p>
        </w:tc>
        <w:tc>
          <w:tcPr>
            <w:tcW w:w="4111" w:type="dxa"/>
          </w:tcPr>
          <w:p w:rsidR="00047411" w:rsidRPr="009F71F1" w:rsidRDefault="00047411" w:rsidP="00681DB7">
            <w:pPr>
              <w:jc w:val="center"/>
              <w:rPr>
                <w:b/>
              </w:rPr>
            </w:pPr>
            <w:r w:rsidRPr="009F71F1">
              <w:rPr>
                <w:b/>
              </w:rPr>
              <w:t>Место проведения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«И нет на свете области дороже» - краеведческая книжная выставка</w:t>
            </w:r>
          </w:p>
        </w:tc>
        <w:tc>
          <w:tcPr>
            <w:tcW w:w="1701" w:type="dxa"/>
          </w:tcPr>
          <w:p w:rsidR="00392DAE" w:rsidRPr="008304AB" w:rsidRDefault="00072AAF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18.01.</w:t>
            </w:r>
            <w:r w:rsidR="00392DAE" w:rsidRPr="008304AB">
              <w:rPr>
                <w:sz w:val="28"/>
                <w:szCs w:val="28"/>
              </w:rPr>
              <w:t>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МУК «ММБ имени И.С.</w:t>
            </w:r>
            <w:r w:rsidR="00EA0B79" w:rsidRPr="008304AB">
              <w:rPr>
                <w:sz w:val="28"/>
                <w:szCs w:val="28"/>
              </w:rPr>
              <w:t xml:space="preserve"> </w:t>
            </w:r>
            <w:r w:rsidRPr="008304AB">
              <w:rPr>
                <w:sz w:val="28"/>
                <w:szCs w:val="28"/>
              </w:rPr>
              <w:t>Полбина»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«Город над Волгой» - исторический вояж</w:t>
            </w:r>
          </w:p>
        </w:tc>
        <w:tc>
          <w:tcPr>
            <w:tcW w:w="1701" w:type="dxa"/>
          </w:tcPr>
          <w:p w:rsidR="00392DAE" w:rsidRPr="008304AB" w:rsidRDefault="00072AAF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18.01.</w:t>
            </w:r>
            <w:r w:rsidR="00392DAE" w:rsidRPr="008304AB">
              <w:rPr>
                <w:sz w:val="28"/>
                <w:szCs w:val="28"/>
              </w:rPr>
              <w:t>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Поповская сельская библиотека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«Наш исторический край» - выставка - инсталляция</w:t>
            </w:r>
          </w:p>
        </w:tc>
        <w:tc>
          <w:tcPr>
            <w:tcW w:w="1701" w:type="dxa"/>
          </w:tcPr>
          <w:p w:rsidR="00392DAE" w:rsidRPr="008304AB" w:rsidRDefault="00072AAF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18.01.</w:t>
            </w:r>
            <w:r w:rsidR="00392DAE" w:rsidRPr="008304AB">
              <w:rPr>
                <w:sz w:val="28"/>
                <w:szCs w:val="28"/>
              </w:rPr>
              <w:t>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Анненковская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</w:t>
            </w:r>
            <w:proofErr w:type="spellStart"/>
            <w:r w:rsidRPr="008304AB">
              <w:rPr>
                <w:sz w:val="28"/>
                <w:szCs w:val="28"/>
              </w:rPr>
              <w:t>Симбирские</w:t>
            </w:r>
            <w:proofErr w:type="spellEnd"/>
            <w:r w:rsidRPr="008304AB">
              <w:rPr>
                <w:sz w:val="28"/>
                <w:szCs w:val="28"/>
              </w:rPr>
              <w:t xml:space="preserve"> напевы» - поэтическая композиция</w:t>
            </w:r>
          </w:p>
        </w:tc>
        <w:tc>
          <w:tcPr>
            <w:tcW w:w="1701" w:type="dxa"/>
          </w:tcPr>
          <w:p w:rsidR="00392DAE" w:rsidRPr="008304AB" w:rsidRDefault="00072AAF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18.01.</w:t>
            </w:r>
            <w:r w:rsidR="00392DAE" w:rsidRPr="008304AB">
              <w:rPr>
                <w:sz w:val="28"/>
                <w:szCs w:val="28"/>
              </w:rPr>
              <w:t>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Гимовская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«От уезда до области» - музейный урок ко Дню образования Ульяновской области</w:t>
            </w:r>
          </w:p>
        </w:tc>
        <w:tc>
          <w:tcPr>
            <w:tcW w:w="170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18.01.18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МУК «МИКМ»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«Каменное убранство города Ульяновска» - слайд - путешествие</w:t>
            </w:r>
          </w:p>
        </w:tc>
        <w:tc>
          <w:tcPr>
            <w:tcW w:w="1701" w:type="dxa"/>
          </w:tcPr>
          <w:p w:rsidR="00392DAE" w:rsidRPr="008304AB" w:rsidRDefault="00072AAF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18.01.</w:t>
            </w:r>
            <w:r w:rsidR="00392DAE" w:rsidRPr="008304AB">
              <w:rPr>
                <w:sz w:val="28"/>
                <w:szCs w:val="28"/>
              </w:rPr>
              <w:t>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13-15</w:t>
            </w:r>
          </w:p>
        </w:tc>
        <w:tc>
          <w:tcPr>
            <w:tcW w:w="411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Тагайская</w:t>
            </w:r>
            <w:proofErr w:type="spellEnd"/>
            <w:r w:rsidRPr="008304AB">
              <w:rPr>
                <w:sz w:val="28"/>
                <w:szCs w:val="28"/>
              </w:rPr>
              <w:t xml:space="preserve"> модельная библиотека</w:t>
            </w:r>
          </w:p>
        </w:tc>
      </w:tr>
      <w:tr w:rsidR="00392DAE" w:rsidRPr="00382E3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«Ульяновская область – частица России» - выставка - признание</w:t>
            </w:r>
          </w:p>
        </w:tc>
        <w:tc>
          <w:tcPr>
            <w:tcW w:w="1701" w:type="dxa"/>
          </w:tcPr>
          <w:p w:rsidR="00392DAE" w:rsidRPr="008304AB" w:rsidRDefault="00072AAF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18.01.</w:t>
            </w:r>
            <w:r w:rsidR="00392DAE" w:rsidRPr="008304AB">
              <w:rPr>
                <w:sz w:val="28"/>
                <w:szCs w:val="28"/>
              </w:rPr>
              <w:t>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EA0B79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Отдел по работе с детьми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МУК «ММБ имени И.С.</w:t>
            </w:r>
            <w:r w:rsidR="00EA0B79" w:rsidRPr="008304AB">
              <w:rPr>
                <w:sz w:val="28"/>
                <w:szCs w:val="28"/>
              </w:rPr>
              <w:t xml:space="preserve"> </w:t>
            </w:r>
            <w:r w:rsidRPr="008304AB">
              <w:rPr>
                <w:sz w:val="28"/>
                <w:szCs w:val="28"/>
              </w:rPr>
              <w:t>Полбина»</w:t>
            </w:r>
          </w:p>
        </w:tc>
      </w:tr>
      <w:tr w:rsidR="00392DAE" w:rsidRPr="00382E36" w:rsidTr="008304AB">
        <w:tc>
          <w:tcPr>
            <w:tcW w:w="5495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«Сердцу милый край» - устный журнал</w:t>
            </w:r>
          </w:p>
        </w:tc>
        <w:tc>
          <w:tcPr>
            <w:tcW w:w="170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92DAE" w:rsidRPr="008304AB" w:rsidRDefault="00392DAE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Сельский клуб пос.</w:t>
            </w:r>
            <w:r w:rsidR="00EA0B79" w:rsidRPr="008304AB">
              <w:rPr>
                <w:sz w:val="28"/>
                <w:szCs w:val="28"/>
              </w:rPr>
              <w:t xml:space="preserve"> </w:t>
            </w:r>
            <w:r w:rsidRPr="008304AB">
              <w:rPr>
                <w:sz w:val="28"/>
                <w:szCs w:val="28"/>
              </w:rPr>
              <w:t>Р</w:t>
            </w:r>
            <w:r w:rsidR="00EA0B79" w:rsidRPr="008304AB">
              <w:rPr>
                <w:sz w:val="28"/>
                <w:szCs w:val="28"/>
              </w:rPr>
              <w:t>од</w:t>
            </w:r>
            <w:r w:rsidRPr="008304AB">
              <w:rPr>
                <w:sz w:val="28"/>
                <w:szCs w:val="28"/>
              </w:rPr>
              <w:t>.</w:t>
            </w:r>
            <w:r w:rsidR="00EA0B79" w:rsidRPr="008304AB">
              <w:rPr>
                <w:sz w:val="28"/>
                <w:szCs w:val="28"/>
              </w:rPr>
              <w:t xml:space="preserve"> </w:t>
            </w:r>
            <w:r w:rsidRPr="008304AB">
              <w:rPr>
                <w:sz w:val="28"/>
                <w:szCs w:val="28"/>
              </w:rPr>
              <w:t>Пруды (школа)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keepNext/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«Ульяновск – Родина моя!</w:t>
            </w:r>
            <w:r w:rsidR="008304AB">
              <w:rPr>
                <w:sz w:val="28"/>
                <w:szCs w:val="28"/>
              </w:rPr>
              <w:t>» - тематический час</w:t>
            </w:r>
          </w:p>
        </w:tc>
        <w:tc>
          <w:tcPr>
            <w:tcW w:w="1701" w:type="dxa"/>
          </w:tcPr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11-</w:t>
            </w:r>
            <w:r w:rsidR="00334AC2" w:rsidRPr="008304AB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 xml:space="preserve">СДК </w:t>
            </w:r>
            <w:proofErr w:type="gramStart"/>
            <w:r w:rsidRPr="008304AB">
              <w:rPr>
                <w:sz w:val="28"/>
                <w:szCs w:val="28"/>
              </w:rPr>
              <w:t>с</w:t>
            </w:r>
            <w:proofErr w:type="gramEnd"/>
            <w:r w:rsidRPr="008304AB">
              <w:rPr>
                <w:sz w:val="28"/>
                <w:szCs w:val="28"/>
              </w:rPr>
              <w:t>. Репьёвка Колхозная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«Здесь я родился, здесь я живу» - краеведческий этюд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Библиотека с. Родниковые Пруды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keepNext/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«Край родной навек любимый!»</w:t>
            </w:r>
            <w:r w:rsidR="008304AB">
              <w:rPr>
                <w:sz w:val="28"/>
                <w:szCs w:val="28"/>
              </w:rPr>
              <w:t xml:space="preserve"> - тематический вечер</w:t>
            </w:r>
          </w:p>
        </w:tc>
        <w:tc>
          <w:tcPr>
            <w:tcW w:w="1701" w:type="dxa"/>
          </w:tcPr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11-</w:t>
            </w:r>
            <w:r w:rsidR="00334AC2" w:rsidRPr="008304AB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ДК р.п. Майна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</w:t>
            </w:r>
            <w:proofErr w:type="spellStart"/>
            <w:r w:rsidRPr="008304AB">
              <w:rPr>
                <w:sz w:val="28"/>
                <w:szCs w:val="28"/>
              </w:rPr>
              <w:t>Симбирский</w:t>
            </w:r>
            <w:proofErr w:type="spellEnd"/>
            <w:r w:rsidRPr="008304AB">
              <w:rPr>
                <w:sz w:val="28"/>
                <w:szCs w:val="28"/>
              </w:rPr>
              <w:t>, ульяновский край» - тематический вечер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Гимовский</w:t>
            </w:r>
            <w:proofErr w:type="spellEnd"/>
            <w:r w:rsidRPr="008304AB">
              <w:rPr>
                <w:sz w:val="28"/>
                <w:szCs w:val="28"/>
              </w:rPr>
              <w:t xml:space="preserve"> СДК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(школа)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«Вехи нашей истории» - краеведческий  час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Уржумская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«Край родной, я тебя воспеваю» - книжная экспозиция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Загоскинская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keepNext/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</w:t>
            </w:r>
            <w:proofErr w:type="spellStart"/>
            <w:r w:rsidRPr="008304AB">
              <w:rPr>
                <w:sz w:val="28"/>
                <w:szCs w:val="28"/>
              </w:rPr>
              <w:t>Симбирский</w:t>
            </w:r>
            <w:proofErr w:type="spellEnd"/>
            <w:r w:rsidRPr="008304AB">
              <w:rPr>
                <w:sz w:val="28"/>
                <w:szCs w:val="28"/>
              </w:rPr>
              <w:t xml:space="preserve"> край, наш край родной»</w:t>
            </w:r>
            <w:r w:rsidR="008304AB">
              <w:rPr>
                <w:sz w:val="28"/>
                <w:szCs w:val="28"/>
              </w:rPr>
              <w:t xml:space="preserve"> - тематический вечер</w:t>
            </w:r>
          </w:p>
        </w:tc>
        <w:tc>
          <w:tcPr>
            <w:tcW w:w="1701" w:type="dxa"/>
          </w:tcPr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</w:t>
            </w:r>
            <w:r w:rsidR="00334AC2" w:rsidRPr="008304AB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Абрамовский</w:t>
            </w:r>
            <w:proofErr w:type="spellEnd"/>
            <w:r w:rsidRPr="008304AB">
              <w:rPr>
                <w:sz w:val="28"/>
                <w:szCs w:val="28"/>
              </w:rPr>
              <w:t xml:space="preserve"> 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«Ульяновск в названиях улиц» - викторина - поиск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Сосновская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keepNext/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«Мой Ульяновский край!»</w:t>
            </w:r>
            <w:r w:rsidR="008304AB">
              <w:rPr>
                <w:sz w:val="28"/>
                <w:szCs w:val="28"/>
              </w:rPr>
              <w:t xml:space="preserve"> - т</w:t>
            </w:r>
            <w:r w:rsidRPr="008304AB">
              <w:rPr>
                <w:sz w:val="28"/>
                <w:szCs w:val="28"/>
              </w:rPr>
              <w:t>ематический час</w:t>
            </w:r>
          </w:p>
        </w:tc>
        <w:tc>
          <w:tcPr>
            <w:tcW w:w="1701" w:type="dxa"/>
          </w:tcPr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8304AB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</w:t>
            </w:r>
            <w:r w:rsidR="00334AC2" w:rsidRPr="008304AB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СДК с. Большое Жеребятниково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keepNext/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</w:t>
            </w:r>
            <w:proofErr w:type="gramStart"/>
            <w:r w:rsidRPr="008304AB">
              <w:rPr>
                <w:sz w:val="28"/>
                <w:szCs w:val="28"/>
              </w:rPr>
              <w:t>Нам есть чем гордится</w:t>
            </w:r>
            <w:proofErr w:type="gramEnd"/>
            <w:r w:rsidRPr="008304AB">
              <w:rPr>
                <w:sz w:val="28"/>
                <w:szCs w:val="28"/>
              </w:rPr>
              <w:t>!»</w:t>
            </w:r>
            <w:r w:rsidR="008304AB">
              <w:rPr>
                <w:sz w:val="28"/>
                <w:szCs w:val="28"/>
              </w:rPr>
              <w:t xml:space="preserve"> - т</w:t>
            </w:r>
            <w:r w:rsidRPr="008304AB">
              <w:rPr>
                <w:sz w:val="28"/>
                <w:szCs w:val="28"/>
              </w:rPr>
              <w:t>ематический час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</w:t>
            </w:r>
            <w:r w:rsidRPr="008304AB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ООШ</w:t>
            </w:r>
            <w:r w:rsidRPr="008304AB">
              <w:rPr>
                <w:sz w:val="28"/>
                <w:szCs w:val="28"/>
              </w:rPr>
              <w:t xml:space="preserve"> </w:t>
            </w:r>
            <w:proofErr w:type="gramStart"/>
            <w:r w:rsidRPr="008304AB">
              <w:rPr>
                <w:sz w:val="28"/>
                <w:szCs w:val="28"/>
              </w:rPr>
              <w:t>с</w:t>
            </w:r>
            <w:proofErr w:type="gramEnd"/>
            <w:r w:rsidRPr="008304AB">
              <w:rPr>
                <w:sz w:val="28"/>
                <w:szCs w:val="28"/>
              </w:rPr>
              <w:t>.</w:t>
            </w:r>
            <w:r w:rsidRPr="008304AB">
              <w:rPr>
                <w:sz w:val="28"/>
                <w:szCs w:val="28"/>
              </w:rPr>
              <w:t xml:space="preserve"> </w:t>
            </w:r>
            <w:r w:rsidRPr="008304AB">
              <w:rPr>
                <w:sz w:val="28"/>
                <w:szCs w:val="28"/>
              </w:rPr>
              <w:t>Вязовка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«Малый город, большая история» - исторический вояж по городу Ульяновску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Безречненская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«Чтим и помним героев Симбирска» - урок памяти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Игнатовская детская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 xml:space="preserve">«Мечтаем. Достигаем. Побеждаем!» - </w:t>
            </w:r>
            <w:proofErr w:type="gramStart"/>
            <w:r w:rsidRPr="008304AB">
              <w:rPr>
                <w:sz w:val="28"/>
                <w:szCs w:val="28"/>
              </w:rPr>
              <w:t>информационный</w:t>
            </w:r>
            <w:proofErr w:type="gramEnd"/>
            <w:r w:rsidRPr="008304AB">
              <w:rPr>
                <w:sz w:val="28"/>
                <w:szCs w:val="28"/>
              </w:rPr>
              <w:t xml:space="preserve"> </w:t>
            </w:r>
            <w:proofErr w:type="spellStart"/>
            <w:r w:rsidRPr="008304AB">
              <w:rPr>
                <w:sz w:val="28"/>
                <w:szCs w:val="28"/>
              </w:rPr>
              <w:t>микс</w:t>
            </w:r>
            <w:proofErr w:type="spellEnd"/>
            <w:r w:rsidRPr="008304AB">
              <w:rPr>
                <w:sz w:val="28"/>
                <w:szCs w:val="28"/>
              </w:rPr>
              <w:t xml:space="preserve"> о выдающихся </w:t>
            </w:r>
            <w:r w:rsidRPr="008304AB">
              <w:rPr>
                <w:sz w:val="28"/>
                <w:szCs w:val="28"/>
              </w:rPr>
              <w:lastRenderedPageBreak/>
              <w:t>людях Ульяновской области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lastRenderedPageBreak/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МУК «ММБ имени И.С. Полбина»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lastRenderedPageBreak/>
              <w:t>«Мой край родной!» - праздничный концерт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Загоскинский</w:t>
            </w:r>
            <w:proofErr w:type="spellEnd"/>
            <w:r w:rsidRPr="008304AB">
              <w:rPr>
                <w:sz w:val="28"/>
                <w:szCs w:val="28"/>
              </w:rPr>
              <w:t xml:space="preserve"> СДК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«Ульяновская область» - познавательная программа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 xml:space="preserve">С. </w:t>
            </w:r>
            <w:proofErr w:type="spellStart"/>
            <w:r w:rsidRPr="008304AB">
              <w:rPr>
                <w:sz w:val="28"/>
                <w:szCs w:val="28"/>
              </w:rPr>
              <w:t>Матюнинский</w:t>
            </w:r>
            <w:proofErr w:type="spellEnd"/>
            <w:r w:rsidRPr="008304AB">
              <w:rPr>
                <w:sz w:val="28"/>
                <w:szCs w:val="28"/>
              </w:rPr>
              <w:t xml:space="preserve"> СДК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«Всему начало здесь, в краю моем родном» - виртуальное путешествие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Выровская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«Ульяновская область: время, люди, дела» - исторический экскурс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Игнатовская взрослая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«Я эту землю Родиной зову» - концерт-чествование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ММЦК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keepNext/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«Родина моя</w:t>
            </w:r>
            <w:r w:rsidR="008304AB">
              <w:rPr>
                <w:sz w:val="28"/>
                <w:szCs w:val="28"/>
              </w:rPr>
              <w:t xml:space="preserve"> </w:t>
            </w:r>
            <w:r w:rsidRPr="008304AB">
              <w:rPr>
                <w:sz w:val="28"/>
                <w:szCs w:val="28"/>
              </w:rPr>
              <w:t>- Ульяновская область!»</w:t>
            </w:r>
            <w:r w:rsidRPr="008304AB">
              <w:rPr>
                <w:sz w:val="28"/>
                <w:szCs w:val="28"/>
              </w:rPr>
              <w:t xml:space="preserve"> - тематическая программа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15-</w:t>
            </w:r>
            <w:r w:rsidRPr="008304AB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 xml:space="preserve">Берёзовский </w:t>
            </w:r>
            <w:r w:rsidRPr="008304AB">
              <w:rPr>
                <w:sz w:val="28"/>
                <w:szCs w:val="28"/>
              </w:rPr>
              <w:t>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«Край родной, навек любимый» - праздничный концерт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Игнатовский ДК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«О той земле, где ты родился» - тематический вечер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Чирикеевский</w:t>
            </w:r>
            <w:proofErr w:type="spellEnd"/>
            <w:r w:rsidRPr="008304AB">
              <w:rPr>
                <w:sz w:val="28"/>
                <w:szCs w:val="28"/>
              </w:rPr>
              <w:t xml:space="preserve"> сельский клуб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(школа)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</w:t>
            </w:r>
            <w:proofErr w:type="spellStart"/>
            <w:r w:rsidRPr="008304AB">
              <w:rPr>
                <w:sz w:val="28"/>
                <w:szCs w:val="28"/>
              </w:rPr>
              <w:t>Симбирский</w:t>
            </w:r>
            <w:proofErr w:type="spellEnd"/>
            <w:r w:rsidRPr="008304AB">
              <w:rPr>
                <w:sz w:val="28"/>
                <w:szCs w:val="28"/>
              </w:rPr>
              <w:t>, ульяновский край» - тематический вечер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Б.Озерский СДК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«Край, в котором мы живем» - праздничный концерт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Тагайский ЦКиД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«Живи и процветай, наш ульяновский край» - тематический вечер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18-00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 xml:space="preserve">Н. </w:t>
            </w:r>
            <w:proofErr w:type="spellStart"/>
            <w:r w:rsidRPr="008304AB">
              <w:rPr>
                <w:sz w:val="28"/>
                <w:szCs w:val="28"/>
              </w:rPr>
              <w:t>Анненковский</w:t>
            </w:r>
            <w:proofErr w:type="spellEnd"/>
            <w:r w:rsidRPr="008304AB">
              <w:rPr>
                <w:sz w:val="28"/>
                <w:szCs w:val="28"/>
              </w:rPr>
              <w:t xml:space="preserve"> 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«Ульяновская область. Вчера и сегодня» -  устный журнал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Безречненский</w:t>
            </w:r>
            <w:proofErr w:type="spellEnd"/>
            <w:r w:rsidRPr="008304AB">
              <w:rPr>
                <w:sz w:val="28"/>
                <w:szCs w:val="28"/>
              </w:rPr>
              <w:t xml:space="preserve"> СДК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«Нет краше Родины моей» - тематический вечер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Сосновский 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«Тропинками родного края» - тематическая программа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Поповский 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«Капелька России» - фестиваль авторского творчества</w:t>
            </w:r>
          </w:p>
        </w:tc>
        <w:tc>
          <w:tcPr>
            <w:tcW w:w="170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28.01.18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r w:rsidRPr="008304AB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  <w:proofErr w:type="spellStart"/>
            <w:r w:rsidRPr="008304AB">
              <w:rPr>
                <w:sz w:val="28"/>
                <w:szCs w:val="28"/>
              </w:rPr>
              <w:t>Выровский</w:t>
            </w:r>
            <w:proofErr w:type="spellEnd"/>
            <w:r w:rsidRPr="008304AB">
              <w:rPr>
                <w:sz w:val="28"/>
                <w:szCs w:val="28"/>
              </w:rPr>
              <w:t xml:space="preserve"> СДК</w:t>
            </w:r>
          </w:p>
          <w:p w:rsidR="00334AC2" w:rsidRPr="008304AB" w:rsidRDefault="00334AC2" w:rsidP="008304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8A5" w:rsidRPr="00DA68A5" w:rsidRDefault="00DA68A5" w:rsidP="00DA68A5">
      <w:pPr>
        <w:ind w:firstLine="709"/>
        <w:jc w:val="both"/>
        <w:rPr>
          <w:sz w:val="28"/>
          <w:szCs w:val="28"/>
        </w:rPr>
      </w:pPr>
    </w:p>
    <w:p w:rsidR="00E526E5" w:rsidRDefault="00E526E5" w:rsidP="00C87E6D">
      <w:pPr>
        <w:jc w:val="both"/>
        <w:rPr>
          <w:sz w:val="28"/>
          <w:szCs w:val="28"/>
          <w:u w:val="single"/>
        </w:rPr>
      </w:pPr>
    </w:p>
    <w:p w:rsidR="004A3EC2" w:rsidRPr="006511FD" w:rsidRDefault="00AE09DF" w:rsidP="008304AB">
      <w:pPr>
        <w:jc w:val="center"/>
        <w:rPr>
          <w:sz w:val="28"/>
          <w:szCs w:val="28"/>
        </w:rPr>
      </w:pPr>
      <w:r w:rsidRPr="006511FD">
        <w:rPr>
          <w:sz w:val="28"/>
          <w:szCs w:val="28"/>
        </w:rPr>
        <w:t xml:space="preserve">И.о. Начальника МУ «ОДК ОДН»   </w:t>
      </w:r>
      <w:r w:rsidR="008304AB" w:rsidRPr="006511FD">
        <w:rPr>
          <w:sz w:val="28"/>
          <w:szCs w:val="28"/>
        </w:rPr>
        <w:t xml:space="preserve">                          Е.А. Деревнина</w:t>
      </w:r>
    </w:p>
    <w:p w:rsidR="00E526E5" w:rsidRDefault="00E526E5" w:rsidP="00BB5BB1">
      <w:pPr>
        <w:jc w:val="both"/>
      </w:pPr>
    </w:p>
    <w:p w:rsidR="00047411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047411" w:rsidRDefault="00047411" w:rsidP="00BB5BB1">
      <w:pPr>
        <w:jc w:val="both"/>
      </w:pPr>
    </w:p>
    <w:p w:rsidR="00DB462A" w:rsidRDefault="00DB462A" w:rsidP="00BB5BB1">
      <w:pPr>
        <w:jc w:val="both"/>
      </w:pPr>
    </w:p>
    <w:sectPr w:rsidR="00DB462A" w:rsidSect="003F7290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1F49"/>
    <w:rsid w:val="00010B5E"/>
    <w:rsid w:val="000464F3"/>
    <w:rsid w:val="00047411"/>
    <w:rsid w:val="00065316"/>
    <w:rsid w:val="00072AAF"/>
    <w:rsid w:val="000B4F68"/>
    <w:rsid w:val="000C0CA4"/>
    <w:rsid w:val="000D51A8"/>
    <w:rsid w:val="000D7295"/>
    <w:rsid w:val="000F4680"/>
    <w:rsid w:val="00175F56"/>
    <w:rsid w:val="00177D00"/>
    <w:rsid w:val="001C2FBE"/>
    <w:rsid w:val="001C58E5"/>
    <w:rsid w:val="001C7FEF"/>
    <w:rsid w:val="001D09C2"/>
    <w:rsid w:val="002525A6"/>
    <w:rsid w:val="00256F1F"/>
    <w:rsid w:val="002600E1"/>
    <w:rsid w:val="00273892"/>
    <w:rsid w:val="002804CE"/>
    <w:rsid w:val="00287ABA"/>
    <w:rsid w:val="002B2A21"/>
    <w:rsid w:val="002E312F"/>
    <w:rsid w:val="00334AC2"/>
    <w:rsid w:val="003408D4"/>
    <w:rsid w:val="003419F7"/>
    <w:rsid w:val="00362D04"/>
    <w:rsid w:val="00363AD9"/>
    <w:rsid w:val="00380C78"/>
    <w:rsid w:val="00387CE1"/>
    <w:rsid w:val="00392DAE"/>
    <w:rsid w:val="003A4476"/>
    <w:rsid w:val="003A77FF"/>
    <w:rsid w:val="003F64F0"/>
    <w:rsid w:val="003F6F32"/>
    <w:rsid w:val="003F7290"/>
    <w:rsid w:val="00404E12"/>
    <w:rsid w:val="00417119"/>
    <w:rsid w:val="00432E29"/>
    <w:rsid w:val="00434949"/>
    <w:rsid w:val="00434C64"/>
    <w:rsid w:val="00445E42"/>
    <w:rsid w:val="00486F66"/>
    <w:rsid w:val="004943B5"/>
    <w:rsid w:val="004A0F9E"/>
    <w:rsid w:val="004A16D4"/>
    <w:rsid w:val="004A3EC2"/>
    <w:rsid w:val="004F0D60"/>
    <w:rsid w:val="0050018A"/>
    <w:rsid w:val="00554845"/>
    <w:rsid w:val="00555B14"/>
    <w:rsid w:val="00581EB2"/>
    <w:rsid w:val="00606A14"/>
    <w:rsid w:val="00637418"/>
    <w:rsid w:val="00647196"/>
    <w:rsid w:val="006511FD"/>
    <w:rsid w:val="00661C13"/>
    <w:rsid w:val="006826C4"/>
    <w:rsid w:val="00682DCC"/>
    <w:rsid w:val="0068689C"/>
    <w:rsid w:val="00687A62"/>
    <w:rsid w:val="006E511A"/>
    <w:rsid w:val="00704D58"/>
    <w:rsid w:val="00736EF8"/>
    <w:rsid w:val="00745233"/>
    <w:rsid w:val="00747574"/>
    <w:rsid w:val="00754AF8"/>
    <w:rsid w:val="007820A5"/>
    <w:rsid w:val="00795C1D"/>
    <w:rsid w:val="007A35CA"/>
    <w:rsid w:val="007B3CF4"/>
    <w:rsid w:val="007B7D4B"/>
    <w:rsid w:val="007C7953"/>
    <w:rsid w:val="007D5963"/>
    <w:rsid w:val="00812B63"/>
    <w:rsid w:val="008240D5"/>
    <w:rsid w:val="008304AB"/>
    <w:rsid w:val="00845A91"/>
    <w:rsid w:val="008557FF"/>
    <w:rsid w:val="008635F1"/>
    <w:rsid w:val="008863C2"/>
    <w:rsid w:val="008A1F49"/>
    <w:rsid w:val="008A579B"/>
    <w:rsid w:val="008E3DF2"/>
    <w:rsid w:val="008F2261"/>
    <w:rsid w:val="00910B12"/>
    <w:rsid w:val="00930E64"/>
    <w:rsid w:val="00937D1D"/>
    <w:rsid w:val="009575D4"/>
    <w:rsid w:val="00960E84"/>
    <w:rsid w:val="00974518"/>
    <w:rsid w:val="009779FD"/>
    <w:rsid w:val="009E4100"/>
    <w:rsid w:val="009E69EC"/>
    <w:rsid w:val="009F71F1"/>
    <w:rsid w:val="00A34CB7"/>
    <w:rsid w:val="00A46F81"/>
    <w:rsid w:val="00A55EC2"/>
    <w:rsid w:val="00AA6D98"/>
    <w:rsid w:val="00AE09DF"/>
    <w:rsid w:val="00AE6C43"/>
    <w:rsid w:val="00B84D3C"/>
    <w:rsid w:val="00BB5BB1"/>
    <w:rsid w:val="00BD3954"/>
    <w:rsid w:val="00C256EB"/>
    <w:rsid w:val="00C44F4E"/>
    <w:rsid w:val="00C61703"/>
    <w:rsid w:val="00C73A70"/>
    <w:rsid w:val="00C87E6D"/>
    <w:rsid w:val="00C92DF7"/>
    <w:rsid w:val="00CB3676"/>
    <w:rsid w:val="00CB5F77"/>
    <w:rsid w:val="00CB604B"/>
    <w:rsid w:val="00CC21E9"/>
    <w:rsid w:val="00CC6E72"/>
    <w:rsid w:val="00CD6676"/>
    <w:rsid w:val="00D13671"/>
    <w:rsid w:val="00D16EE1"/>
    <w:rsid w:val="00D3661B"/>
    <w:rsid w:val="00D57CFF"/>
    <w:rsid w:val="00D73E26"/>
    <w:rsid w:val="00D8180D"/>
    <w:rsid w:val="00DA6602"/>
    <w:rsid w:val="00DA68A5"/>
    <w:rsid w:val="00DB462A"/>
    <w:rsid w:val="00E526E5"/>
    <w:rsid w:val="00E558C6"/>
    <w:rsid w:val="00E724FC"/>
    <w:rsid w:val="00E77E0F"/>
    <w:rsid w:val="00E90F54"/>
    <w:rsid w:val="00EA0B79"/>
    <w:rsid w:val="00ED4364"/>
    <w:rsid w:val="00EE1406"/>
    <w:rsid w:val="00F0505A"/>
    <w:rsid w:val="00F248D5"/>
    <w:rsid w:val="00F8042A"/>
    <w:rsid w:val="00F96D7E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4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B5B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B5BB1"/>
    <w:rPr>
      <w:b/>
      <w:bCs/>
      <w:i/>
      <w:iCs/>
      <w:sz w:val="26"/>
      <w:szCs w:val="26"/>
      <w:lang w:bidi="ar-SA"/>
    </w:rPr>
  </w:style>
  <w:style w:type="character" w:customStyle="1" w:styleId="FontStyle12">
    <w:name w:val="Font Style12"/>
    <w:basedOn w:val="a0"/>
    <w:rsid w:val="008F226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2600E1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2600E1"/>
    <w:rPr>
      <w:rFonts w:ascii="Calibri" w:hAnsi="Calibri"/>
      <w:sz w:val="22"/>
      <w:szCs w:val="22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380C78"/>
    <w:pPr>
      <w:ind w:left="57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0C78"/>
    <w:rPr>
      <w:sz w:val="24"/>
      <w:szCs w:val="28"/>
    </w:rPr>
  </w:style>
  <w:style w:type="paragraph" w:styleId="a8">
    <w:name w:val="Balloon Text"/>
    <w:basedOn w:val="a"/>
    <w:link w:val="a9"/>
    <w:rsid w:val="00682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org1</dc:creator>
  <cp:lastModifiedBy>RePack by SPecialiST</cp:lastModifiedBy>
  <cp:revision>23</cp:revision>
  <cp:lastPrinted>2016-11-16T12:34:00Z</cp:lastPrinted>
  <dcterms:created xsi:type="dcterms:W3CDTF">2017-11-16T11:50:00Z</dcterms:created>
  <dcterms:modified xsi:type="dcterms:W3CDTF">2017-11-17T08:30:00Z</dcterms:modified>
</cp:coreProperties>
</file>