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00" w:rsidRPr="00502E05" w:rsidRDefault="00CA5F00" w:rsidP="00CA5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0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A5F00" w:rsidRPr="00502E05" w:rsidRDefault="00CA5F00" w:rsidP="00CA5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05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к Международному дню защиты детей </w:t>
      </w:r>
    </w:p>
    <w:p w:rsidR="00CA5F00" w:rsidRDefault="00CA5F00" w:rsidP="00CA5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05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2E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E01" w:rsidRDefault="00907E01" w:rsidP="004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"/>
        <w:gridCol w:w="3590"/>
        <w:gridCol w:w="1433"/>
        <w:gridCol w:w="2388"/>
        <w:gridCol w:w="1492"/>
        <w:gridCol w:w="1938"/>
      </w:tblGrid>
      <w:tr w:rsidR="004406FD" w:rsidTr="00BD2D4C">
        <w:tc>
          <w:tcPr>
            <w:tcW w:w="487" w:type="dxa"/>
          </w:tcPr>
          <w:p w:rsidR="004406FD" w:rsidRPr="00F7675D" w:rsidRDefault="004406FD" w:rsidP="0016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</w:tcPr>
          <w:p w:rsidR="004406FD" w:rsidRPr="00F7675D" w:rsidRDefault="004406FD" w:rsidP="0016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краткое содержание</w:t>
            </w:r>
          </w:p>
        </w:tc>
        <w:tc>
          <w:tcPr>
            <w:tcW w:w="1433" w:type="dxa"/>
          </w:tcPr>
          <w:p w:rsidR="004406FD" w:rsidRPr="00F7675D" w:rsidRDefault="004406FD" w:rsidP="0016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2388" w:type="dxa"/>
          </w:tcPr>
          <w:p w:rsidR="004406FD" w:rsidRPr="00F7675D" w:rsidRDefault="004406FD" w:rsidP="0016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92" w:type="dxa"/>
          </w:tcPr>
          <w:p w:rsidR="004406FD" w:rsidRPr="00F7675D" w:rsidRDefault="004406FD" w:rsidP="0016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1938" w:type="dxa"/>
          </w:tcPr>
          <w:p w:rsidR="004406FD" w:rsidRPr="00F7675D" w:rsidRDefault="004406FD" w:rsidP="0016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06FD" w:rsidTr="00BD2D4C">
        <w:tc>
          <w:tcPr>
            <w:tcW w:w="487" w:type="dxa"/>
          </w:tcPr>
          <w:p w:rsidR="004406FD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1D68E5" w:rsidRPr="001A4E71" w:rsidRDefault="001D68E5" w:rsidP="001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солнечного лета»</w:t>
            </w:r>
          </w:p>
          <w:p w:rsidR="004406FD" w:rsidRPr="001A4E71" w:rsidRDefault="00F02628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D68E5" w:rsidRPr="001A4E71">
              <w:rPr>
                <w:rFonts w:ascii="Times New Roman" w:hAnsi="Times New Roman" w:cs="Times New Roman"/>
                <w:sz w:val="24"/>
                <w:szCs w:val="24"/>
              </w:rPr>
              <w:t>раздничная концертная программа с игровыми моментам</w:t>
            </w:r>
            <w:r w:rsidR="00AC6D54" w:rsidRPr="001A4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33" w:type="dxa"/>
          </w:tcPr>
          <w:p w:rsidR="004406FD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1D68E5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D68E5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406FD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492" w:type="dxa"/>
          </w:tcPr>
          <w:p w:rsidR="004406FD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D68E5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938" w:type="dxa"/>
          </w:tcPr>
          <w:p w:rsidR="004406FD" w:rsidRPr="001A4E71" w:rsidRDefault="001D68E5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4406FD" w:rsidTr="00BD2D4C">
        <w:tc>
          <w:tcPr>
            <w:tcW w:w="487" w:type="dxa"/>
          </w:tcPr>
          <w:p w:rsidR="004406FD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b/>
                <w:sz w:val="24"/>
                <w:szCs w:val="24"/>
              </w:rPr>
              <w:t>«Вот оно, какое наше лето!»</w:t>
            </w:r>
          </w:p>
          <w:p w:rsidR="004406FD" w:rsidRPr="001A4E71" w:rsidRDefault="00F02628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C6D54"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 – </w:t>
            </w:r>
            <w:r w:rsidR="00CF76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6D54" w:rsidRPr="001A4E71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433" w:type="dxa"/>
          </w:tcPr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406FD" w:rsidRPr="001A4E71" w:rsidRDefault="004406FD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F767C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Парк около детской библиотеки</w:t>
            </w:r>
            <w:r w:rsidR="00CF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6FD" w:rsidRPr="001A4E71" w:rsidRDefault="00CF767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92" w:type="dxa"/>
          </w:tcPr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4406FD" w:rsidRPr="001A4E71" w:rsidRDefault="004406FD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406FD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4406FD" w:rsidTr="00BD2D4C">
        <w:tc>
          <w:tcPr>
            <w:tcW w:w="487" w:type="dxa"/>
          </w:tcPr>
          <w:p w:rsidR="004406FD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4406FD" w:rsidRPr="001A4E71" w:rsidRDefault="00AC6D54" w:rsidP="00D0633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«Счастливое детство!»</w:t>
            </w:r>
            <w:r w:rsidR="00F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06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26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4406FD" w:rsidRPr="001A4E71" w:rsidRDefault="00AC6D54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4406FD" w:rsidRPr="001A4E71" w:rsidRDefault="00AC6D54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92" w:type="dxa"/>
          </w:tcPr>
          <w:p w:rsidR="00AC6D54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406FD" w:rsidRPr="00BD2D4C" w:rsidRDefault="00AC6D54" w:rsidP="00BD2D4C">
            <w:pPr>
              <w:pStyle w:val="5"/>
              <w:keepNext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1A4E71">
              <w:rPr>
                <w:b w:val="0"/>
                <w:i w:val="0"/>
                <w:sz w:val="24"/>
                <w:szCs w:val="24"/>
              </w:rPr>
              <w:t>30 чел.</w:t>
            </w:r>
          </w:p>
        </w:tc>
        <w:tc>
          <w:tcPr>
            <w:tcW w:w="1938" w:type="dxa"/>
          </w:tcPr>
          <w:p w:rsidR="004406FD" w:rsidRPr="001A4E71" w:rsidRDefault="00AC6D5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D10BF" w:rsidTr="00BD2D4C">
        <w:tc>
          <w:tcPr>
            <w:tcW w:w="487" w:type="dxa"/>
          </w:tcPr>
          <w:p w:rsidR="00DD10BF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DD10BF" w:rsidRPr="001A4E71" w:rsidRDefault="00DD10BF" w:rsidP="00F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«Лето</w:t>
            </w:r>
            <w:r w:rsidR="00F02628"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- это маленькая жизнь!»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33" w:type="dxa"/>
          </w:tcPr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D10BF" w:rsidRPr="001A4E71" w:rsidRDefault="00DD10BF" w:rsidP="00F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CF767C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Поповского СДК</w:t>
            </w:r>
          </w:p>
        </w:tc>
        <w:tc>
          <w:tcPr>
            <w:tcW w:w="1492" w:type="dxa"/>
          </w:tcPr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  <w:r w:rsidR="00F02628"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Н.А.</w:t>
            </w:r>
          </w:p>
        </w:tc>
      </w:tr>
      <w:tr w:rsidR="00DD10BF" w:rsidTr="00BD2D4C">
        <w:tc>
          <w:tcPr>
            <w:tcW w:w="487" w:type="dxa"/>
          </w:tcPr>
          <w:p w:rsidR="00DD10BF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1433" w:type="dxa"/>
          </w:tcPr>
          <w:p w:rsidR="00DD10BF" w:rsidRPr="001A4E71" w:rsidRDefault="00DD10BF" w:rsidP="001A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D10BF" w:rsidRPr="001A4E71" w:rsidRDefault="00DD10BF" w:rsidP="001A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92" w:type="dxa"/>
          </w:tcPr>
          <w:p w:rsidR="00364C24" w:rsidRDefault="00364C24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D10BF" w:rsidRPr="001A4E71" w:rsidRDefault="00DD10BF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«Яркий мир любимых книг»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- праздник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F90197" w:rsidRPr="001A4E71" w:rsidRDefault="00F90197" w:rsidP="00CF767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«Праздник детства»</w:t>
            </w: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театрализованный праздник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CF767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F90197" w:rsidRPr="001A4E71" w:rsidRDefault="00F90197" w:rsidP="00F026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62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CF767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90197" w:rsidRPr="001A4E71" w:rsidRDefault="00F90197" w:rsidP="001A4E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«День воздушного шарика»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 с приглашением аниматора</w:t>
            </w:r>
          </w:p>
        </w:tc>
        <w:tc>
          <w:tcPr>
            <w:tcW w:w="1433" w:type="dxa"/>
          </w:tcPr>
          <w:p w:rsidR="00F90197" w:rsidRPr="001A4E71" w:rsidRDefault="00170753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F90197" w:rsidRPr="001A4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«Этот мир мы дарим детям!»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праздник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1A4E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F02628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Возле школы 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«Мы рисуем мир»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0" w:type="dxa"/>
          </w:tcPr>
          <w:p w:rsidR="00F90197" w:rsidRPr="001A4E71" w:rsidRDefault="00F90197" w:rsidP="00F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«Старинные русские игры и забавы»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нтерактивная программа для  детей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01.06.18  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br/>
              <w:t>10.30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8" w:type="dxa"/>
          </w:tcPr>
          <w:p w:rsidR="00F90197" w:rsidRPr="001A4E71" w:rsidRDefault="00CF767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0197" w:rsidRPr="001A4E71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br/>
              <w:t>35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br/>
              <w:t>Кузьмин В.К.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0" w:type="dxa"/>
          </w:tcPr>
          <w:p w:rsidR="00F90197" w:rsidRPr="001A4E71" w:rsidRDefault="00F90197" w:rsidP="00F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 праздник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38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F90197" w:rsidRPr="001A4E71" w:rsidRDefault="00F90197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«Не отнимайте солнце у детей!»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90197" w:rsidRPr="001A4E71" w:rsidRDefault="00F90197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Терёхина Л.М.</w:t>
            </w:r>
          </w:p>
        </w:tc>
      </w:tr>
      <w:tr w:rsidR="00F90197" w:rsidTr="00BD2D4C">
        <w:tc>
          <w:tcPr>
            <w:tcW w:w="487" w:type="dxa"/>
          </w:tcPr>
          <w:p w:rsidR="00F90197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0" w:type="dxa"/>
          </w:tcPr>
          <w:p w:rsidR="00F90197" w:rsidRPr="001A4E71" w:rsidRDefault="00F90197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b/>
                <w:sz w:val="24"/>
                <w:szCs w:val="24"/>
              </w:rPr>
              <w:t>«Пусть всегда будет солнце!»</w:t>
            </w:r>
            <w:r w:rsidR="00BD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2D4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ежрайонный (зональный) конкурс рисунка мелом на асфальте</w:t>
            </w:r>
          </w:p>
        </w:tc>
        <w:tc>
          <w:tcPr>
            <w:tcW w:w="1433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92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1938" w:type="dxa"/>
          </w:tcPr>
          <w:p w:rsidR="00F90197" w:rsidRPr="001A4E71" w:rsidRDefault="00F90197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633A" w:rsidTr="00BD2D4C">
        <w:tc>
          <w:tcPr>
            <w:tcW w:w="487" w:type="dxa"/>
          </w:tcPr>
          <w:p w:rsidR="00D0633A" w:rsidRPr="00D0633A" w:rsidRDefault="00317B2C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0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– солнечный мир»</w:t>
            </w: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D0633A" w:rsidRDefault="00D0633A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492" w:type="dxa"/>
          </w:tcPr>
          <w:p w:rsidR="00B0186F" w:rsidRPr="001A4E71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D0633A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D0633A" w:rsidTr="00BD2D4C">
        <w:tc>
          <w:tcPr>
            <w:tcW w:w="487" w:type="dxa"/>
          </w:tcPr>
          <w:p w:rsidR="00D0633A" w:rsidRPr="00D0633A" w:rsidRDefault="00317B2C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0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улыбку миру»</w:t>
            </w: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D0633A" w:rsidRDefault="00D0633A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492" w:type="dxa"/>
          </w:tcPr>
          <w:p w:rsidR="00B0186F" w:rsidRPr="001A4E71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D0633A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D0633A" w:rsidTr="00BD2D4C">
        <w:tc>
          <w:tcPr>
            <w:tcW w:w="487" w:type="dxa"/>
          </w:tcPr>
          <w:p w:rsidR="00D0633A" w:rsidRPr="00D0633A" w:rsidRDefault="00317B2C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0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b/>
                <w:sz w:val="24"/>
                <w:szCs w:val="24"/>
              </w:rPr>
              <w:t>«Я, ты, он, она - вместе дружная семья»</w:t>
            </w: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D0633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B0186F" w:rsidRPr="001A4E71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D0633A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D0633A" w:rsidTr="00BD2D4C">
        <w:tc>
          <w:tcPr>
            <w:tcW w:w="487" w:type="dxa"/>
          </w:tcPr>
          <w:p w:rsidR="00D0633A" w:rsidRPr="00D0633A" w:rsidRDefault="00317B2C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0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b/>
                <w:sz w:val="24"/>
                <w:szCs w:val="24"/>
              </w:rPr>
              <w:t>«Пусть будет мирным небо над землей.  Пусть вечно детство звонкое смеется»</w:t>
            </w: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литературно-игровая программа</w:t>
            </w:r>
          </w:p>
        </w:tc>
        <w:tc>
          <w:tcPr>
            <w:tcW w:w="1433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492" w:type="dxa"/>
          </w:tcPr>
          <w:p w:rsidR="00B0186F" w:rsidRPr="001A4E71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D0633A" w:rsidRDefault="00B0186F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D0633A" w:rsidRDefault="00D0633A" w:rsidP="00D0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A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0" w:type="dxa"/>
          </w:tcPr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«Счастливый мир детства!»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0" w:type="dxa"/>
          </w:tcPr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«Мир детства самый лучший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Pr="001A4E71" w:rsidRDefault="00D0633A" w:rsidP="003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около школы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0" w:type="dxa"/>
          </w:tcPr>
          <w:p w:rsidR="00D0633A" w:rsidRPr="001A4E71" w:rsidRDefault="00D0633A" w:rsidP="00F6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«Лето! Звонкая пора!»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«Ура! 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«Как мы летом будем отдыхать»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театрализованный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планета детства»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дарит нам тепло»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8">
              <w:rPr>
                <w:rFonts w:ascii="Times New Roman" w:hAnsi="Times New Roman" w:cs="Times New Roman"/>
                <w:b/>
                <w:sz w:val="24"/>
                <w:szCs w:val="24"/>
              </w:rPr>
              <w:t>«Пусть вечно детство звонкое смеётся»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«Пусть вечно детство звонкое смеётся»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Парк около школы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Сущёвка</w:t>
            </w:r>
            <w:proofErr w:type="spellEnd"/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0" w:type="dxa"/>
          </w:tcPr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«Пусть  детский смех звучит повсюду!»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Озерский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сказок!»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Тимакова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0" w:type="dxa"/>
          </w:tcPr>
          <w:p w:rsidR="00D0633A" w:rsidRPr="001A4E71" w:rsidRDefault="00D0633A" w:rsidP="003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радуги»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онцерт, посвященный Дню защиты детей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225 чел.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0" w:type="dxa"/>
          </w:tcPr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- сказочная пора!»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«Мы - спортивные ребята!»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3A" w:rsidRPr="001A4E71" w:rsidRDefault="00D0633A" w:rsidP="001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70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спорткомплекс)</w:t>
            </w:r>
          </w:p>
        </w:tc>
        <w:tc>
          <w:tcPr>
            <w:tcW w:w="1492" w:type="dxa"/>
          </w:tcPr>
          <w:p w:rsidR="00D0633A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0" w:type="dxa"/>
          </w:tcPr>
          <w:p w:rsidR="00D0633A" w:rsidRPr="001A4E71" w:rsidRDefault="00D0633A" w:rsidP="0036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«Живёт на всей планете народ весёлый – дети»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D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8" w:type="dxa"/>
          </w:tcPr>
          <w:p w:rsidR="00D0633A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ЦКи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– это я и ты»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8" w:type="dxa"/>
          </w:tcPr>
          <w:p w:rsidR="00D0633A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с. Белое Озеро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«Я, ты, он, она – вместе целая страна»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88" w:type="dxa"/>
          </w:tcPr>
          <w:p w:rsidR="00D0633A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Парк около библиотеки 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«Все мы родом из детства!»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33A" w:rsidRPr="001A4E71" w:rsidRDefault="00D0633A" w:rsidP="00BD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90" w:type="dxa"/>
          </w:tcPr>
          <w:p w:rsidR="00D0633A" w:rsidRPr="001A4E71" w:rsidRDefault="00D0633A" w:rsidP="001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«Наше счастливое детство!»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– дело серьёзное»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8" w:type="dxa"/>
          </w:tcPr>
          <w:p w:rsidR="00D0633A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коло библиотеки 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солнце! Здравствуй, лето!»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театрализованный праздник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0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наше золотое»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88" w:type="dxa"/>
          </w:tcPr>
          <w:p w:rsidR="00D0633A" w:rsidRDefault="00D0633A" w:rsidP="001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0633A" w:rsidRPr="001A4E71" w:rsidRDefault="00D0633A" w:rsidP="0017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Подлесн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0" w:type="dxa"/>
          </w:tcPr>
          <w:p w:rsidR="00D0633A" w:rsidRPr="001A4E71" w:rsidRDefault="00D0633A" w:rsidP="00364C2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страна»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64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еатрализованная программа для детей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D0633A" w:rsidTr="00BD2D4C">
        <w:tc>
          <w:tcPr>
            <w:tcW w:w="487" w:type="dxa"/>
          </w:tcPr>
          <w:p w:rsidR="00D0633A" w:rsidRPr="001A4E71" w:rsidRDefault="00317B2C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90" w:type="dxa"/>
          </w:tcPr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24">
              <w:rPr>
                <w:rFonts w:ascii="Times New Roman" w:hAnsi="Times New Roman" w:cs="Times New Roman"/>
                <w:b/>
                <w:sz w:val="24"/>
                <w:szCs w:val="24"/>
              </w:rPr>
              <w:t>«Звонок из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детская праздничная программа</w:t>
            </w:r>
          </w:p>
        </w:tc>
        <w:tc>
          <w:tcPr>
            <w:tcW w:w="1433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D0633A" w:rsidRPr="001A4E71" w:rsidRDefault="00D0633A" w:rsidP="00CF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38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92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D0633A" w:rsidRPr="001A4E71" w:rsidRDefault="00D0633A" w:rsidP="001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1A4E7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</w:tbl>
    <w:p w:rsidR="004406FD" w:rsidRDefault="004406FD" w:rsidP="004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B1" w:rsidRPr="004406FD" w:rsidRDefault="00040AB1" w:rsidP="00040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 Е.А. Буканина</w:t>
      </w:r>
    </w:p>
    <w:sectPr w:rsidR="00040AB1" w:rsidRPr="004406FD" w:rsidSect="004406F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FD"/>
    <w:rsid w:val="00040AB1"/>
    <w:rsid w:val="00170753"/>
    <w:rsid w:val="001A2725"/>
    <w:rsid w:val="001A4E71"/>
    <w:rsid w:val="001D68E5"/>
    <w:rsid w:val="00317B2C"/>
    <w:rsid w:val="00331EC2"/>
    <w:rsid w:val="00364C24"/>
    <w:rsid w:val="004406FD"/>
    <w:rsid w:val="00441B6D"/>
    <w:rsid w:val="00586BE8"/>
    <w:rsid w:val="007F168E"/>
    <w:rsid w:val="00907E01"/>
    <w:rsid w:val="009750A0"/>
    <w:rsid w:val="009B3E06"/>
    <w:rsid w:val="00A25D2C"/>
    <w:rsid w:val="00AC6D54"/>
    <w:rsid w:val="00B0186F"/>
    <w:rsid w:val="00B02B2D"/>
    <w:rsid w:val="00BD2D4C"/>
    <w:rsid w:val="00CA1DC1"/>
    <w:rsid w:val="00CA5F00"/>
    <w:rsid w:val="00CF767C"/>
    <w:rsid w:val="00D0633A"/>
    <w:rsid w:val="00DD10BF"/>
    <w:rsid w:val="00F02628"/>
    <w:rsid w:val="00F132CF"/>
    <w:rsid w:val="00F65A5D"/>
    <w:rsid w:val="00F7675D"/>
    <w:rsid w:val="00F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1"/>
  </w:style>
  <w:style w:type="paragraph" w:styleId="5">
    <w:name w:val="heading 5"/>
    <w:basedOn w:val="a"/>
    <w:next w:val="a"/>
    <w:link w:val="50"/>
    <w:qFormat/>
    <w:rsid w:val="00AC6D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C6D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uiPriority w:val="1"/>
    <w:qFormat/>
    <w:rsid w:val="00F901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dcterms:created xsi:type="dcterms:W3CDTF">2018-04-25T07:02:00Z</dcterms:created>
  <dcterms:modified xsi:type="dcterms:W3CDTF">2018-05-21T10:26:00Z</dcterms:modified>
</cp:coreProperties>
</file>