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C0" w:rsidRDefault="001149C0" w:rsidP="001149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Афиша мероприятий</w:t>
      </w:r>
    </w:p>
    <w:p w:rsidR="001149C0" w:rsidRDefault="001149C0" w:rsidP="00114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учреждениям культуры</w:t>
      </w:r>
    </w:p>
    <w:p w:rsidR="001149C0" w:rsidRDefault="001149C0" w:rsidP="00114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Майнский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</w:p>
    <w:p w:rsidR="001149C0" w:rsidRDefault="001149C0" w:rsidP="00114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10.06.19г.  по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16.06.19г.</w:t>
      </w:r>
    </w:p>
    <w:p w:rsidR="001149C0" w:rsidRDefault="001149C0" w:rsidP="00114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1149C0" w:rsidRDefault="001149C0" w:rsidP="00114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W w:w="1120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5534"/>
        <w:gridCol w:w="2839"/>
        <w:gridCol w:w="1272"/>
      </w:tblGrid>
      <w:tr w:rsidR="001149C0" w:rsidTr="00510E1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149C0" w:rsidP="00510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149C0" w:rsidP="00510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149C0" w:rsidP="00510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Время, место проведения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149C0" w:rsidP="00510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</w:tr>
      <w:tr w:rsidR="001149C0" w:rsidTr="00510E1B">
        <w:trPr>
          <w:trHeight w:val="4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149C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149C0" w:rsidP="00510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Родом из СССР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 выставка советского быта.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149C0" w:rsidP="00510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17.00</w:t>
            </w:r>
          </w:p>
          <w:p w:rsidR="001149C0" w:rsidRDefault="001149C0" w:rsidP="00510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149C0" w:rsidP="00510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1149C0" w:rsidTr="00510E1B">
        <w:trPr>
          <w:trHeight w:val="5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149C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149C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«Экология.  Безопасность.  Жизнь»,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из фондов областного краеведческого музея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149C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1149C0" w:rsidRDefault="001149C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149C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149C0" w:rsidTr="00510E1B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149C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149C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«Красота родного края»,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выставка работ                         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149C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1149C0" w:rsidRDefault="001149C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149C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149C0" w:rsidTr="00510E1B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8846F2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787DD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«Молодёжь читает и советует!», </w:t>
            </w:r>
            <w:r w:rsidRPr="00787DD0">
              <w:rPr>
                <w:rFonts w:ascii="Times New Roman" w:hAnsi="Times New Roman" w:cs="Times New Roman"/>
                <w:sz w:val="24"/>
                <w:szCs w:val="24"/>
              </w:rPr>
              <w:t>оформление интерактивного стенда о молодёжном предпочтении в чтении.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Pr="00787DD0" w:rsidRDefault="00787DD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87DD0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                      </w:t>
            </w:r>
            <w:proofErr w:type="spellStart"/>
            <w:r w:rsidRPr="00787DD0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787D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(школа)    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787DD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907772" w:rsidTr="00510E1B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772" w:rsidRDefault="00907772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июня – 16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772" w:rsidRPr="00CC52B0" w:rsidRDefault="00907772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C52B0">
              <w:rPr>
                <w:rFonts w:ascii="Times New Roman" w:hAnsi="Times New Roman" w:cs="Times New Roman"/>
                <w:b/>
                <w:sz w:val="24"/>
                <w:szCs w:val="24"/>
              </w:rPr>
              <w:t>Троица в русской избе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CC5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52B0">
              <w:rPr>
                <w:rFonts w:ascii="Times New Roman" w:hAnsi="Times New Roman" w:cs="Times New Roman"/>
                <w:sz w:val="24"/>
                <w:szCs w:val="24"/>
              </w:rPr>
              <w:t>выставочный проект в рамках проекта «Народный календарь».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772" w:rsidRDefault="00907772" w:rsidP="00907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907772" w:rsidRDefault="00907772" w:rsidP="0090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772" w:rsidRDefault="00907772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149C0" w:rsidTr="00787DD0">
        <w:trPr>
          <w:trHeight w:val="4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787DD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1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Pr="006D7282" w:rsidRDefault="001149C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C1831">
              <w:rPr>
                <w:rFonts w:ascii="Times New Roman" w:hAnsi="Times New Roman" w:cs="Times New Roman"/>
                <w:b/>
                <w:sz w:val="24"/>
                <w:szCs w:val="24"/>
              </w:rPr>
              <w:t>Здрав</w:t>
            </w:r>
            <w:r w:rsidR="00F76D8A">
              <w:rPr>
                <w:rFonts w:ascii="Times New Roman" w:hAnsi="Times New Roman" w:cs="Times New Roman"/>
                <w:b/>
                <w:sz w:val="24"/>
                <w:szCs w:val="24"/>
              </w:rPr>
              <w:t>ствуй, Троица!</w:t>
            </w:r>
            <w:r w:rsidRPr="006D7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6C1831" w:rsidRPr="006C1831">
              <w:rPr>
                <w:rFonts w:ascii="Times New Roman" w:hAnsi="Times New Roman" w:cs="Times New Roman"/>
                <w:sz w:val="24"/>
                <w:szCs w:val="24"/>
              </w:rPr>
              <w:t>выставка - приглашение</w:t>
            </w:r>
            <w:r w:rsidRPr="006C1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Pr="006D7282" w:rsidRDefault="00787DD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149C0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787DD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49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149C0" w:rsidTr="00510E1B">
        <w:trPr>
          <w:trHeight w:val="9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787DD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1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149C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87DD0">
              <w:rPr>
                <w:rFonts w:ascii="Times New Roman" w:hAnsi="Times New Roman" w:cs="Times New Roman"/>
                <w:b/>
                <w:sz w:val="24"/>
                <w:szCs w:val="24"/>
              </w:rPr>
              <w:t>И дым Отечества так сладок и приятен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787DD0">
              <w:rPr>
                <w:rFonts w:ascii="Times New Roman" w:hAnsi="Times New Roman" w:cs="Times New Roman"/>
                <w:sz w:val="24"/>
                <w:szCs w:val="24"/>
              </w:rPr>
              <w:t>книжная выставка – поздравление ко Дню России</w:t>
            </w:r>
            <w:r w:rsidRPr="0020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Pr="006707EB" w:rsidRDefault="00787DD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149C0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1149C0" w:rsidRPr="006707EB">
              <w:rPr>
                <w:rFonts w:ascii="Times New Roman" w:hAnsi="Times New Roman" w:cs="Times New Roman"/>
                <w:sz w:val="24"/>
                <w:szCs w:val="24"/>
              </w:rPr>
              <w:t xml:space="preserve">0           </w:t>
            </w:r>
            <w:r w:rsidR="0011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Гимовск</w:t>
            </w:r>
            <w:r w:rsidR="001149C0" w:rsidRPr="006707E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1149C0" w:rsidRPr="006707E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149C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231F0B" w:rsidTr="00231F0B">
        <w:trPr>
          <w:trHeight w:val="7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0B" w:rsidRDefault="00231F0B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июня – 14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0B" w:rsidRPr="00231F0B" w:rsidRDefault="00231F0B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«Летняя палитра»,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летняя творческая школа для детей школьного возраста и взрослых.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0B" w:rsidRDefault="00231F0B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16.00                МКУ ДО              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0B" w:rsidRDefault="00231F0B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149C0" w:rsidTr="00510E1B">
        <w:trPr>
          <w:trHeight w:val="9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F76D8A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1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Pr="003C7592" w:rsidRDefault="001149C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76D8A">
              <w:rPr>
                <w:rFonts w:ascii="Times New Roman" w:hAnsi="Times New Roman" w:cs="Times New Roman"/>
                <w:b/>
                <w:sz w:val="24"/>
                <w:szCs w:val="24"/>
              </w:rPr>
              <w:t>Взлетай на крыльях таланта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F76D8A">
              <w:rPr>
                <w:rFonts w:ascii="Times New Roman" w:hAnsi="Times New Roman" w:cs="Times New Roman"/>
                <w:sz w:val="24"/>
                <w:szCs w:val="24"/>
              </w:rPr>
              <w:t>концерт выпускников «</w:t>
            </w:r>
            <w:proofErr w:type="spellStart"/>
            <w:r w:rsidR="00F76D8A">
              <w:rPr>
                <w:rFonts w:ascii="Times New Roman" w:hAnsi="Times New Roman" w:cs="Times New Roman"/>
                <w:sz w:val="24"/>
                <w:szCs w:val="24"/>
              </w:rPr>
              <w:t>Майнской</w:t>
            </w:r>
            <w:proofErr w:type="spellEnd"/>
            <w:r w:rsidR="00F76D8A">
              <w:rPr>
                <w:rFonts w:ascii="Times New Roman" w:hAnsi="Times New Roman" w:cs="Times New Roman"/>
                <w:sz w:val="24"/>
                <w:szCs w:val="24"/>
              </w:rPr>
              <w:t xml:space="preserve"> ДШИ им. В.Н. </w:t>
            </w:r>
            <w:proofErr w:type="spellStart"/>
            <w:r w:rsidR="00F76D8A">
              <w:rPr>
                <w:rFonts w:ascii="Times New Roman" w:hAnsi="Times New Roman" w:cs="Times New Roman"/>
                <w:sz w:val="24"/>
                <w:szCs w:val="24"/>
              </w:rPr>
              <w:t>Кашперова</w:t>
            </w:r>
            <w:proofErr w:type="spellEnd"/>
            <w:r w:rsidR="00F76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Pr="00226DE1" w:rsidRDefault="00F76D8A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                                       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им. 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Кашперова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                           (зал МУК «ММЦК»)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F76D8A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49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149C0" w:rsidTr="00231F0B">
        <w:trPr>
          <w:trHeight w:val="6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B6309F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1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Pr="002B27D5" w:rsidRDefault="001149C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E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6309F">
              <w:rPr>
                <w:rFonts w:ascii="Times New Roman" w:hAnsi="Times New Roman" w:cs="Times New Roman"/>
                <w:b/>
                <w:sz w:val="24"/>
                <w:szCs w:val="24"/>
              </w:rPr>
              <w:t>Кусочек России – родное село</w:t>
            </w:r>
            <w:r w:rsidRPr="006707EB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309F" w:rsidRPr="00B6309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</w:t>
            </w:r>
            <w:proofErr w:type="spellStart"/>
            <w:r w:rsidR="00B6309F" w:rsidRPr="00B6309F">
              <w:rPr>
                <w:rFonts w:ascii="Times New Roman" w:hAnsi="Times New Roman" w:cs="Times New Roman"/>
                <w:sz w:val="24"/>
                <w:szCs w:val="24"/>
              </w:rPr>
              <w:t>фотопроект</w:t>
            </w:r>
            <w:proofErr w:type="spellEnd"/>
            <w:r w:rsidRPr="00B63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B6309F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87DD0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                      </w:t>
            </w:r>
            <w:proofErr w:type="spellStart"/>
            <w:r w:rsidRPr="00787DD0">
              <w:rPr>
                <w:rFonts w:ascii="Times New Roman" w:hAnsi="Times New Roman" w:cs="Times New Roman"/>
                <w:sz w:val="24"/>
                <w:szCs w:val="24"/>
              </w:rPr>
              <w:t>Анненко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(площадь</w:t>
            </w:r>
            <w:r w:rsidRPr="00787DD0">
              <w:rPr>
                <w:rFonts w:ascii="Times New Roman" w:hAnsi="Times New Roman" w:cs="Times New Roman"/>
                <w:sz w:val="24"/>
                <w:szCs w:val="24"/>
              </w:rPr>
              <w:t xml:space="preserve">)    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149C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149C0" w:rsidTr="00231F0B">
        <w:trPr>
          <w:trHeight w:val="6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B6309F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1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Pr="006707EB" w:rsidRDefault="00987BD4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6309F">
              <w:rPr>
                <w:rFonts w:ascii="Times New Roman" w:hAnsi="Times New Roman" w:cs="Times New Roman"/>
                <w:b/>
                <w:sz w:val="24"/>
                <w:szCs w:val="24"/>
              </w:rPr>
              <w:t>Мы гордимся своей Россией!</w:t>
            </w:r>
            <w:r w:rsidR="0011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 </w:t>
            </w:r>
            <w:r w:rsidR="00B6309F">
              <w:rPr>
                <w:rFonts w:ascii="Times New Roman" w:hAnsi="Times New Roman" w:cs="Times New Roman"/>
                <w:sz w:val="24"/>
                <w:szCs w:val="24"/>
              </w:rPr>
              <w:t>день информации ко Дню России</w:t>
            </w:r>
            <w:r w:rsidR="001149C0" w:rsidRPr="0020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B6309F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</w:t>
            </w:r>
            <w:r w:rsidRPr="00CB7689">
              <w:rPr>
                <w:rFonts w:ascii="Times New Roman" w:hAnsi="Times New Roman" w:cs="Times New Roman"/>
                <w:sz w:val="24"/>
                <w:szCs w:val="24"/>
              </w:rPr>
              <w:t xml:space="preserve">0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</w:t>
            </w:r>
            <w:r w:rsidRPr="00CB768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B6309F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149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149C0" w:rsidTr="00510E1B">
        <w:trPr>
          <w:trHeight w:val="5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53147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1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Pr="006870FC" w:rsidRDefault="00987BD4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53147">
              <w:rPr>
                <w:rFonts w:ascii="Times New Roman" w:hAnsi="Times New Roman" w:cs="Times New Roman"/>
                <w:b/>
                <w:sz w:val="24"/>
                <w:szCs w:val="24"/>
              </w:rPr>
              <w:t>Россией я любуюсь и горжусь!</w:t>
            </w:r>
            <w:r w:rsidR="0011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E75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153147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spellStart"/>
            <w:r w:rsidR="00153147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="00114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53147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49C0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1149C0" w:rsidRPr="00CB7689">
              <w:rPr>
                <w:rFonts w:ascii="Times New Roman" w:hAnsi="Times New Roman" w:cs="Times New Roman"/>
                <w:sz w:val="24"/>
                <w:szCs w:val="24"/>
              </w:rPr>
              <w:t xml:space="preserve">0       </w:t>
            </w:r>
            <w:r w:rsidR="001149C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Детская</w:t>
            </w:r>
            <w:r w:rsidR="001149C0" w:rsidRPr="00CB768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53147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49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149C0" w:rsidTr="00510E1B">
        <w:trPr>
          <w:trHeight w:val="8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6F20DD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1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149C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F20DD">
              <w:rPr>
                <w:rFonts w:ascii="Times New Roman" w:hAnsi="Times New Roman" w:cs="Times New Roman"/>
                <w:b/>
                <w:sz w:val="24"/>
                <w:szCs w:val="24"/>
              </w:rPr>
              <w:t>Я люблю тебя, Россия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6F20DD" w:rsidRPr="006F20DD">
              <w:rPr>
                <w:rFonts w:ascii="Times New Roman" w:hAnsi="Times New Roman" w:cs="Times New Roman"/>
                <w:sz w:val="24"/>
                <w:szCs w:val="24"/>
              </w:rPr>
              <w:t>патриотическая книжная выставка</w:t>
            </w:r>
            <w:r w:rsidRPr="003C7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149C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</w:t>
            </w:r>
            <w:r w:rsidRPr="00546A60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="006F20DD">
              <w:rPr>
                <w:rFonts w:ascii="Times New Roman" w:hAnsi="Times New Roman" w:cs="Times New Roman"/>
                <w:sz w:val="24"/>
                <w:szCs w:val="24"/>
              </w:rPr>
              <w:t>Полбинская</w:t>
            </w:r>
            <w:proofErr w:type="spellEnd"/>
            <w:r w:rsidR="006F20D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6F20DD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49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149C0" w:rsidTr="00231F0B">
        <w:trPr>
          <w:trHeight w:val="7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6F20DD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1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Pr="00CB7689" w:rsidRDefault="001149C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F20DD">
              <w:rPr>
                <w:rFonts w:ascii="Times New Roman" w:hAnsi="Times New Roman" w:cs="Times New Roman"/>
                <w:b/>
                <w:sz w:val="24"/>
                <w:szCs w:val="24"/>
              </w:rPr>
              <w:t>Триединство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6F20DD">
              <w:rPr>
                <w:rFonts w:ascii="Times New Roman" w:hAnsi="Times New Roman" w:cs="Times New Roman"/>
                <w:sz w:val="24"/>
                <w:szCs w:val="24"/>
              </w:rPr>
              <w:t>игра – викторина, посвященная Дню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Pr="00CB7689" w:rsidRDefault="006F20DD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</w:t>
            </w:r>
            <w:r w:rsidRPr="00546A60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149C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149C0" w:rsidTr="00231F0B">
        <w:trPr>
          <w:trHeight w:val="7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6F20DD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1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Pr="00FF45C1" w:rsidRDefault="001149C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F20DD">
              <w:rPr>
                <w:rFonts w:ascii="Times New Roman" w:hAnsi="Times New Roman" w:cs="Times New Roman"/>
                <w:b/>
                <w:sz w:val="24"/>
                <w:szCs w:val="24"/>
              </w:rPr>
              <w:t>С любовью и верой в Россию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E75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6F20DD">
              <w:rPr>
                <w:rFonts w:ascii="Times New Roman" w:hAnsi="Times New Roman" w:cs="Times New Roman"/>
                <w:sz w:val="24"/>
                <w:szCs w:val="24"/>
              </w:rPr>
              <w:t>выставка – обзор ко Дню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6F20DD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</w:t>
            </w:r>
            <w:r w:rsidRPr="00546A60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6F20DD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49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149C0" w:rsidTr="00510E1B">
        <w:trPr>
          <w:trHeight w:val="8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6F20DD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1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Pr="009F1252" w:rsidRDefault="001149C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F20DD">
              <w:rPr>
                <w:rFonts w:ascii="Times New Roman" w:hAnsi="Times New Roman" w:cs="Times New Roman"/>
                <w:b/>
                <w:sz w:val="24"/>
                <w:szCs w:val="24"/>
              </w:rPr>
              <w:t>Символы России – история страны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 </w:t>
            </w:r>
            <w:r w:rsidR="00E75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6F20DD">
              <w:rPr>
                <w:rFonts w:ascii="Times New Roman" w:hAnsi="Times New Roman" w:cs="Times New Roman"/>
                <w:sz w:val="24"/>
                <w:szCs w:val="24"/>
              </w:rPr>
              <w:t>час информации ко Дню России</w:t>
            </w:r>
            <w:r w:rsidRPr="00026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Pr="004C452D" w:rsidRDefault="006F20DD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D4CA1">
              <w:rPr>
                <w:rFonts w:ascii="Times New Roman" w:hAnsi="Times New Roman" w:cs="Times New Roman"/>
                <w:sz w:val="24"/>
                <w:szCs w:val="24"/>
              </w:rPr>
              <w:t xml:space="preserve">-00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Уржум</w:t>
            </w:r>
            <w:r w:rsidRPr="008D4CA1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8D4CA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149C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149C0" w:rsidTr="00A43249">
        <w:trPr>
          <w:trHeight w:val="7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A43249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1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Pr="0017781B" w:rsidRDefault="001149C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43249">
              <w:rPr>
                <w:rFonts w:ascii="Times New Roman" w:hAnsi="Times New Roman" w:cs="Times New Roman"/>
                <w:b/>
                <w:sz w:val="24"/>
                <w:szCs w:val="24"/>
              </w:rPr>
              <w:t>Наш дом - Россия</w:t>
            </w:r>
            <w:r w:rsidRPr="00E24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A43249">
              <w:rPr>
                <w:rFonts w:ascii="Times New Roman" w:hAnsi="Times New Roman" w:cs="Times New Roman"/>
                <w:sz w:val="24"/>
                <w:szCs w:val="24"/>
              </w:rPr>
              <w:t>час истории ко Дню России</w:t>
            </w:r>
            <w:r w:rsidRPr="00177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Pr="00CF10C0" w:rsidRDefault="00A43249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</w:t>
            </w:r>
            <w:r w:rsidRPr="00C27094">
              <w:rPr>
                <w:rFonts w:ascii="Times New Roman" w:hAnsi="Times New Roman" w:cs="Times New Roman"/>
                <w:sz w:val="24"/>
                <w:szCs w:val="24"/>
              </w:rPr>
              <w:t>нненковская</w:t>
            </w:r>
            <w:proofErr w:type="spellEnd"/>
            <w:r w:rsidRPr="00C2709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149C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1149C0" w:rsidTr="00510E1B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A43249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11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Pr="00CA4D3A" w:rsidRDefault="001149C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43249">
              <w:rPr>
                <w:rFonts w:ascii="Times New Roman" w:hAnsi="Times New Roman" w:cs="Times New Roman"/>
                <w:b/>
                <w:sz w:val="24"/>
                <w:szCs w:val="24"/>
              </w:rPr>
              <w:t>И дым Отечества так сладок и приятен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A43249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ко Дню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A43249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</w:t>
            </w:r>
            <w:r w:rsidR="001149C0">
              <w:rPr>
                <w:rFonts w:ascii="Times New Roman" w:hAnsi="Times New Roman" w:cs="Times New Roman"/>
                <w:sz w:val="24"/>
                <w:szCs w:val="24"/>
              </w:rPr>
              <w:t xml:space="preserve">0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="001149C0">
              <w:rPr>
                <w:rFonts w:ascii="Times New Roman" w:hAnsi="Times New Roman" w:cs="Times New Roman"/>
                <w:sz w:val="24"/>
                <w:szCs w:val="24"/>
              </w:rPr>
              <w:t>мовский</w:t>
            </w:r>
            <w:proofErr w:type="spellEnd"/>
            <w:r w:rsidR="001149C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149C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149C0" w:rsidTr="00510E1B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A43249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1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Pr="00811E82" w:rsidRDefault="001149C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43249">
              <w:rPr>
                <w:rFonts w:ascii="Times New Roman" w:hAnsi="Times New Roman" w:cs="Times New Roman"/>
                <w:b/>
                <w:sz w:val="24"/>
                <w:szCs w:val="24"/>
              </w:rPr>
              <w:t>Россию мы зовем Отечеством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A43249">
              <w:rPr>
                <w:rFonts w:ascii="Times New Roman" w:hAnsi="Times New Roman" w:cs="Times New Roman"/>
                <w:sz w:val="24"/>
                <w:szCs w:val="24"/>
              </w:rPr>
              <w:t>викторина ко Дню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Pr="00D46362" w:rsidRDefault="001149C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2">
              <w:rPr>
                <w:rFonts w:ascii="Times New Roman" w:hAnsi="Times New Roman" w:cs="Times New Roman"/>
                <w:sz w:val="24"/>
                <w:szCs w:val="24"/>
              </w:rPr>
              <w:t xml:space="preserve">12-00                                      </w:t>
            </w:r>
            <w:r w:rsidR="00A43249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A43249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49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149C0" w:rsidTr="00231F0B">
        <w:trPr>
          <w:trHeight w:val="70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A43249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1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149C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43249">
              <w:rPr>
                <w:rFonts w:ascii="Times New Roman" w:hAnsi="Times New Roman" w:cs="Times New Roman"/>
                <w:b/>
                <w:sz w:val="24"/>
                <w:szCs w:val="24"/>
              </w:rPr>
              <w:t>Это наш дом, это наша Россия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A43249">
              <w:rPr>
                <w:rFonts w:ascii="Times New Roman" w:hAnsi="Times New Roman" w:cs="Times New Roman"/>
                <w:sz w:val="24"/>
                <w:szCs w:val="24"/>
              </w:rPr>
              <w:t>познавательный час ко Дню России</w:t>
            </w:r>
            <w:r w:rsidRPr="007D6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Pr="004C452D" w:rsidRDefault="00A43249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</w:t>
            </w:r>
            <w:r w:rsidRPr="00546A60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Поповская сельская библиотека </w:t>
            </w:r>
            <w:r w:rsidRPr="002306D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Pr="007D6AE1" w:rsidRDefault="00A43249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49C0" w:rsidRPr="007D6A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149C0" w:rsidTr="00510E1B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A43249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1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149C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43249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Родина моя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A43249" w:rsidRPr="00A43249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  <w:r w:rsidRPr="00A43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Pr="00A43249" w:rsidRDefault="00A43249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249">
              <w:rPr>
                <w:rFonts w:ascii="Times New Roman" w:hAnsi="Times New Roman" w:cs="Times New Roman"/>
                <w:sz w:val="24"/>
                <w:szCs w:val="24"/>
              </w:rPr>
              <w:t xml:space="preserve">13-00                                        СДК с. Большое </w:t>
            </w:r>
            <w:proofErr w:type="spellStart"/>
            <w:r w:rsidRPr="00A43249">
              <w:rPr>
                <w:rFonts w:ascii="Times New Roman" w:hAnsi="Times New Roman" w:cs="Times New Roman"/>
                <w:sz w:val="24"/>
                <w:szCs w:val="24"/>
              </w:rPr>
              <w:t>Жеребятниково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149C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149C0" w:rsidTr="00510E1B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A43249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1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Pr="00005934" w:rsidRDefault="001149C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06D73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Родина моя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306D73">
              <w:rPr>
                <w:rFonts w:ascii="Times New Roman" w:hAnsi="Times New Roman" w:cs="Times New Roman"/>
                <w:sz w:val="24"/>
                <w:szCs w:val="24"/>
              </w:rPr>
              <w:t>час информации – День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Pr="00A43249" w:rsidRDefault="00A43249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9">
              <w:rPr>
                <w:rFonts w:ascii="Times New Roman" w:hAnsi="Times New Roman" w:cs="Times New Roman"/>
                <w:sz w:val="24"/>
                <w:szCs w:val="24"/>
              </w:rPr>
              <w:t xml:space="preserve">14-00                                        </w:t>
            </w:r>
            <w:proofErr w:type="spellStart"/>
            <w:r w:rsidRPr="00A43249">
              <w:rPr>
                <w:rFonts w:ascii="Times New Roman" w:hAnsi="Times New Roman" w:cs="Times New Roman"/>
                <w:sz w:val="24"/>
                <w:szCs w:val="24"/>
              </w:rPr>
              <w:t>Подлесненская</w:t>
            </w:r>
            <w:proofErr w:type="spellEnd"/>
            <w:r w:rsidRPr="00A4324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   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149C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149C0" w:rsidTr="00306D73">
        <w:trPr>
          <w:trHeight w:val="8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306D73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1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Pr="007633A7" w:rsidRDefault="001149C0" w:rsidP="0098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06D73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Родина моя</w:t>
            </w:r>
            <w:r w:rsidR="00987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306D73">
              <w:rPr>
                <w:rFonts w:ascii="Times New Roman" w:hAnsi="Times New Roman" w:cs="Times New Roman"/>
                <w:sz w:val="24"/>
                <w:szCs w:val="24"/>
              </w:rPr>
              <w:t>познавательный час ко Дню России</w:t>
            </w:r>
            <w:r w:rsidRPr="006E6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306D73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</w:t>
            </w:r>
            <w:r w:rsidRPr="00546A60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Сущёвская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  <w:r w:rsidRPr="002306D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306D73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149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5E8D" w:rsidTr="00E75E8D">
        <w:trPr>
          <w:trHeight w:val="5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E8D" w:rsidRDefault="00E75E8D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E8D" w:rsidRPr="00BF0812" w:rsidRDefault="00BF0812" w:rsidP="00987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Центре культуры пройдет концертное выступление народного самодеятельного коллектива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Водоватовские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ребята»,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 (руководитель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Венидиктович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 свободный.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E8D" w:rsidRDefault="00E75E8D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                                    МУК «ММЦК»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E8D" w:rsidRDefault="00E75E8D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1149C0" w:rsidTr="00510E1B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306D73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1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Pr="007633A7" w:rsidRDefault="001149C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06D73">
              <w:rPr>
                <w:rFonts w:ascii="Times New Roman" w:hAnsi="Times New Roman" w:cs="Times New Roman"/>
                <w:b/>
                <w:sz w:val="24"/>
                <w:szCs w:val="24"/>
              </w:rPr>
              <w:t>О России с любовью говори и поём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 </w:t>
            </w:r>
            <w:r w:rsidR="00306D73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</w:t>
            </w:r>
            <w:r w:rsidRPr="00720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Pr="00306D73" w:rsidRDefault="00306D73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                                          ДК</w:t>
            </w:r>
            <w:r w:rsidRPr="00306D73">
              <w:rPr>
                <w:rFonts w:ascii="Times New Roman" w:hAnsi="Times New Roman" w:cs="Times New Roman"/>
                <w:sz w:val="24"/>
                <w:szCs w:val="24"/>
              </w:rPr>
              <w:t xml:space="preserve"> р.п. Майна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306D73">
              <w:rPr>
                <w:rFonts w:ascii="Times New Roman" w:hAnsi="Times New Roman" w:cs="Times New Roman"/>
                <w:sz w:val="24"/>
                <w:szCs w:val="24"/>
              </w:rPr>
              <w:t>(пос. Сельхозтехника)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306D73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49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149C0" w:rsidTr="00510E1B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306D73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1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987BD4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06D73">
              <w:rPr>
                <w:rFonts w:ascii="Times New Roman" w:hAnsi="Times New Roman" w:cs="Times New Roman"/>
                <w:b/>
                <w:sz w:val="24"/>
                <w:szCs w:val="24"/>
              </w:rPr>
              <w:t>Этой силе имя есть - Россия</w:t>
            </w:r>
            <w:r w:rsidR="001149C0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6D73">
              <w:rPr>
                <w:rFonts w:ascii="Times New Roman" w:hAnsi="Times New Roman" w:cs="Times New Roman"/>
                <w:sz w:val="24"/>
                <w:szCs w:val="24"/>
              </w:rPr>
              <w:t>патриотическая книжная выставка в День России</w:t>
            </w:r>
            <w:r w:rsidR="001149C0" w:rsidRPr="00473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Pr="00473144" w:rsidRDefault="001149C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44">
              <w:rPr>
                <w:rFonts w:ascii="Times New Roman" w:hAnsi="Times New Roman" w:cs="Times New Roman"/>
                <w:sz w:val="24"/>
                <w:szCs w:val="24"/>
              </w:rPr>
              <w:t xml:space="preserve">10-00             </w:t>
            </w:r>
            <w:r w:rsidR="00306D7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="00306D73">
              <w:rPr>
                <w:rFonts w:ascii="Times New Roman" w:hAnsi="Times New Roman" w:cs="Times New Roman"/>
                <w:sz w:val="24"/>
                <w:szCs w:val="24"/>
              </w:rPr>
              <w:t>Копышов</w:t>
            </w:r>
            <w:r w:rsidRPr="00473144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47314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149C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1149C0" w:rsidTr="00510E1B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306D73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1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Pr="00B83791" w:rsidRDefault="001149C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06D73">
              <w:rPr>
                <w:rFonts w:ascii="Times New Roman" w:hAnsi="Times New Roman" w:cs="Times New Roman"/>
                <w:b/>
                <w:sz w:val="24"/>
                <w:szCs w:val="24"/>
              </w:rPr>
              <w:t>Вместе мы большая сила, вместе мы страна Россия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306D73">
              <w:rPr>
                <w:rFonts w:ascii="Times New Roman" w:hAnsi="Times New Roman" w:cs="Times New Roman"/>
                <w:sz w:val="24"/>
                <w:szCs w:val="24"/>
              </w:rPr>
              <w:t>час информации в День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306D73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44">
              <w:rPr>
                <w:rFonts w:ascii="Times New Roman" w:hAnsi="Times New Roman" w:cs="Times New Roman"/>
                <w:sz w:val="24"/>
                <w:szCs w:val="24"/>
              </w:rPr>
              <w:t xml:space="preserve">10-00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Карлин</w:t>
            </w:r>
            <w:r w:rsidRPr="00473144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47314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306D73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149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149C0" w:rsidTr="00510E1B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4235FB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1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Pr="00473144" w:rsidRDefault="00987BD4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235FB">
              <w:rPr>
                <w:rFonts w:ascii="Times New Roman" w:hAnsi="Times New Roman" w:cs="Times New Roman"/>
                <w:b/>
                <w:sz w:val="24"/>
                <w:szCs w:val="24"/>
              </w:rPr>
              <w:t>Тебе, Россия, посвящаем!</w:t>
            </w:r>
            <w:r w:rsidR="0011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4235FB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в День России</w:t>
            </w:r>
            <w:r w:rsidR="00114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442A27" w:rsidP="009C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10-00                       Центральная площадь р.п. Майна (МУК «ММБ им. И.С.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  <w:r w:rsidR="009C5C7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4235FB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149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149C0" w:rsidTr="00510E1B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4235FB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1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Pr="00B82218" w:rsidRDefault="00987BD4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23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Закладка с </w:t>
            </w:r>
            <w:proofErr w:type="spellStart"/>
            <w:r w:rsidR="004235FB">
              <w:rPr>
                <w:rFonts w:ascii="Times New Roman" w:hAnsi="Times New Roman" w:cs="Times New Roman"/>
                <w:b/>
                <w:sz w:val="24"/>
                <w:szCs w:val="24"/>
              </w:rPr>
              <w:t>триколором</w:t>
            </w:r>
            <w:proofErr w:type="spellEnd"/>
            <w:r w:rsidR="0011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4235FB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  <w:r w:rsidR="001149C0" w:rsidRPr="003C0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Pr="008D4CA1" w:rsidRDefault="004235FB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10-00                       Центральная площадь р.п. Майна (МУК «ММБ им. И.С.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  <w:r w:rsidR="009C5C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4235FB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149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149C0" w:rsidTr="00510E1B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9C5C7A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1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Pr="00B82218" w:rsidRDefault="001149C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C5C7A">
              <w:rPr>
                <w:rFonts w:ascii="Times New Roman" w:hAnsi="Times New Roman" w:cs="Times New Roman"/>
                <w:b/>
                <w:sz w:val="24"/>
                <w:szCs w:val="24"/>
              </w:rPr>
              <w:t>Моя страна – моя Россия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 </w:t>
            </w:r>
            <w:r w:rsidR="009C5C7A">
              <w:rPr>
                <w:rFonts w:ascii="Times New Roman" w:hAnsi="Times New Roman" w:cs="Times New Roman"/>
                <w:sz w:val="24"/>
                <w:szCs w:val="24"/>
              </w:rPr>
              <w:t>концерт акция ко Дню России</w:t>
            </w:r>
            <w:r w:rsidRPr="00473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Pr="008D4CA1" w:rsidRDefault="005F2995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C5C7A">
              <w:rPr>
                <w:rFonts w:ascii="Times New Roman" w:hAnsi="Times New Roman" w:cs="Times New Roman"/>
                <w:sz w:val="24"/>
                <w:szCs w:val="24"/>
              </w:rPr>
              <w:t>-00                       Площадь флагов р.п. Майна (МУК «ММЦК»)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149C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149C0" w:rsidTr="00510E1B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9C5C7A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1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149C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C5C7A">
              <w:rPr>
                <w:rFonts w:ascii="Times New Roman" w:hAnsi="Times New Roman" w:cs="Times New Roman"/>
                <w:b/>
                <w:sz w:val="24"/>
                <w:szCs w:val="24"/>
              </w:rPr>
              <w:t>Мой дом, моя Россия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9C5C7A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  <w:r w:rsidRPr="0092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Pr="003F0699" w:rsidRDefault="001149C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</w:t>
            </w:r>
            <w:r w:rsidRPr="003F0699">
              <w:rPr>
                <w:rFonts w:ascii="Times New Roman" w:hAnsi="Times New Roman" w:cs="Times New Roman"/>
                <w:sz w:val="24"/>
                <w:szCs w:val="24"/>
              </w:rPr>
              <w:t xml:space="preserve">0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spellStart"/>
            <w:r w:rsidR="009C5C7A">
              <w:rPr>
                <w:rFonts w:ascii="Times New Roman" w:hAnsi="Times New Roman" w:cs="Times New Roman"/>
                <w:sz w:val="24"/>
                <w:szCs w:val="24"/>
              </w:rPr>
              <w:t>Абрамовский</w:t>
            </w:r>
            <w:proofErr w:type="spellEnd"/>
            <w:r w:rsidR="009C5C7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9C5C7A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49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149C0" w:rsidTr="009C5C7A">
        <w:trPr>
          <w:trHeight w:val="6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9C5C7A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1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Pr="006D485B" w:rsidRDefault="00B4151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C5C7A">
              <w:rPr>
                <w:rFonts w:ascii="Times New Roman" w:hAnsi="Times New Roman" w:cs="Times New Roman"/>
                <w:b/>
                <w:sz w:val="24"/>
                <w:szCs w:val="24"/>
              </w:rPr>
              <w:t>Наша Родина - Россия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149C0" w:rsidRPr="006D485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1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5C7A">
              <w:rPr>
                <w:rFonts w:ascii="Times New Roman" w:hAnsi="Times New Roman" w:cs="Times New Roman"/>
                <w:sz w:val="24"/>
                <w:szCs w:val="24"/>
              </w:rPr>
              <w:t>беседа о символах России</w:t>
            </w:r>
            <w:r w:rsidR="001149C0" w:rsidRPr="00B83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9C5C7A" w:rsidP="00510E1B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                         </w:t>
            </w:r>
            <w:proofErr w:type="spellStart"/>
            <w:r>
              <w:t>Выровская</w:t>
            </w:r>
            <w:proofErr w:type="spellEnd"/>
            <w:r>
              <w:t xml:space="preserve"> сельская библиотека    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9C5C7A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49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149C0" w:rsidTr="00510E1B">
        <w:trPr>
          <w:trHeight w:val="58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9C5C7A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1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Pr="00EA6C51" w:rsidRDefault="001149C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F2995">
              <w:rPr>
                <w:rFonts w:ascii="Times New Roman" w:hAnsi="Times New Roman" w:cs="Times New Roman"/>
                <w:b/>
                <w:sz w:val="24"/>
                <w:szCs w:val="24"/>
              </w:rPr>
              <w:t>Если будет Россия, значит буду 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proofErr w:type="spellStart"/>
            <w:proofErr w:type="gramStart"/>
            <w:r w:rsidR="005F2995">
              <w:rPr>
                <w:rFonts w:ascii="Times New Roman" w:hAnsi="Times New Roman" w:cs="Times New Roman"/>
                <w:sz w:val="24"/>
                <w:szCs w:val="24"/>
              </w:rPr>
              <w:t>лирико</w:t>
            </w:r>
            <w:proofErr w:type="spellEnd"/>
            <w:r w:rsidR="005F2995">
              <w:rPr>
                <w:rFonts w:ascii="Times New Roman" w:hAnsi="Times New Roman" w:cs="Times New Roman"/>
                <w:sz w:val="24"/>
                <w:szCs w:val="24"/>
              </w:rPr>
              <w:t xml:space="preserve"> – поэтическая</w:t>
            </w:r>
            <w:proofErr w:type="gramEnd"/>
            <w:r w:rsidR="005F2995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ко Дню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9C5C7A" w:rsidP="00510E1B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11-00                  Библиотека                                 с. Родниковые Пруды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149C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1149C0" w:rsidTr="00510E1B">
        <w:trPr>
          <w:trHeight w:val="5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5F2995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1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Pr="00827485" w:rsidRDefault="001149C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F2995">
              <w:rPr>
                <w:rFonts w:ascii="Times New Roman" w:hAnsi="Times New Roman" w:cs="Times New Roman"/>
                <w:b/>
                <w:sz w:val="24"/>
                <w:szCs w:val="24"/>
              </w:rPr>
              <w:t>Важные вопросы о моей стране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 </w:t>
            </w:r>
            <w:r w:rsidR="005F2995">
              <w:rPr>
                <w:rFonts w:ascii="Times New Roman" w:hAnsi="Times New Roman" w:cs="Times New Roman"/>
                <w:sz w:val="24"/>
                <w:szCs w:val="24"/>
              </w:rPr>
              <w:t>блиц – опрос ко Дню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5F2995" w:rsidP="00510E1B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12-00                       </w:t>
            </w:r>
            <w:proofErr w:type="spellStart"/>
            <w:r>
              <w:t>Тагайская</w:t>
            </w:r>
            <w:proofErr w:type="spellEnd"/>
            <w:r>
              <w:t xml:space="preserve"> модельная библиотека (площадь </w:t>
            </w:r>
            <w:proofErr w:type="spellStart"/>
            <w:r>
              <w:t>Тагайского</w:t>
            </w:r>
            <w:proofErr w:type="spellEnd"/>
            <w:r>
              <w:t xml:space="preserve"> </w:t>
            </w:r>
            <w:proofErr w:type="spellStart"/>
            <w:r>
              <w:t>ЦКиД</w:t>
            </w:r>
            <w:proofErr w:type="spellEnd"/>
            <w: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5F2995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49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149C0" w:rsidTr="00510E1B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5F2995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1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Pr="0017781B" w:rsidRDefault="001149C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C1D45">
              <w:rPr>
                <w:rFonts w:ascii="Times New Roman" w:hAnsi="Times New Roman" w:cs="Times New Roman"/>
                <w:b/>
                <w:sz w:val="24"/>
                <w:szCs w:val="24"/>
              </w:rPr>
              <w:t>Наша Российская Федерация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4C1D4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r w:rsidR="004C1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  <w:r w:rsidRPr="00586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Pr="00C27094" w:rsidRDefault="004C1D45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1149C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proofErr w:type="gramStart"/>
            <w:r w:rsidR="001149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149C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</w:tr>
      <w:tr w:rsidR="001149C0" w:rsidTr="004C1D45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4C1D45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="0011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Pr="00B83B9C" w:rsidRDefault="001149C0" w:rsidP="00510E1B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4C1D45">
              <w:rPr>
                <w:b/>
              </w:rPr>
              <w:t>Имя гордое Россия</w:t>
            </w:r>
            <w:r>
              <w:rPr>
                <w:b/>
              </w:rPr>
              <w:t xml:space="preserve">», </w:t>
            </w:r>
            <w:r w:rsidR="004C1D45">
              <w:t>тематический вечер, посвященный Дню России</w:t>
            </w:r>
            <w:r w:rsidRPr="002A40CE"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4C1D45" w:rsidP="00510E1B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12-3</w:t>
            </w:r>
            <w:r w:rsidR="001149C0">
              <w:t xml:space="preserve">0                                      </w:t>
            </w:r>
            <w:proofErr w:type="spellStart"/>
            <w:r>
              <w:t>Белоозерский</w:t>
            </w:r>
            <w:proofErr w:type="spellEnd"/>
            <w: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149C0" w:rsidP="00510E1B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1149C0" w:rsidTr="00E75E8D">
        <w:trPr>
          <w:trHeight w:val="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4C1D45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1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149C0" w:rsidP="00510E1B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4C1D45">
              <w:rPr>
                <w:b/>
              </w:rPr>
              <w:t>Под Российским флагом</w:t>
            </w:r>
            <w:r>
              <w:rPr>
                <w:b/>
              </w:rPr>
              <w:t xml:space="preserve">», </w:t>
            </w:r>
            <w:r w:rsidR="004C1D45">
              <w:t>велопробег, посвященный Дню России с участниками молодежного клуба «Лайм»</w:t>
            </w:r>
            <w:r w:rsidRPr="007A70DE">
              <w:t>.</w:t>
            </w:r>
            <w: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D71B48" w:rsidP="00510E1B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14-0</w:t>
            </w:r>
            <w:r w:rsidR="001149C0">
              <w:t xml:space="preserve">0                                      </w:t>
            </w:r>
            <w:r w:rsidR="004C1D45">
              <w:t xml:space="preserve">  Майна – Аксаково   (МУК «ММЦК»)</w:t>
            </w:r>
            <w:r w:rsidR="001149C0">
              <w:t xml:space="preserve">    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4C1D45" w:rsidP="00510E1B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1149C0">
              <w:rPr>
                <w:color w:val="000000"/>
                <w:sz w:val="24"/>
                <w:szCs w:val="24"/>
              </w:rPr>
              <w:t>+</w:t>
            </w:r>
          </w:p>
        </w:tc>
      </w:tr>
      <w:tr w:rsidR="001149C0" w:rsidTr="00510E1B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D71B48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1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149C0" w:rsidP="00510E1B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D61D34">
              <w:rPr>
                <w:b/>
              </w:rPr>
              <w:t>Я люблю тебя моя Россия</w:t>
            </w:r>
            <w:r>
              <w:rPr>
                <w:b/>
              </w:rPr>
              <w:t xml:space="preserve">», </w:t>
            </w:r>
            <w:r>
              <w:t xml:space="preserve"> </w:t>
            </w:r>
            <w:r w:rsidR="00D61D34">
              <w:t>викторина ко Дню России</w:t>
            </w:r>
            <w:r w:rsidRPr="007A70DE"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D71B48" w:rsidP="00510E1B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15</w:t>
            </w:r>
            <w:r w:rsidR="001149C0">
              <w:t xml:space="preserve">-00           </w:t>
            </w:r>
            <w:r>
              <w:t xml:space="preserve">                             </w:t>
            </w:r>
            <w:proofErr w:type="spellStart"/>
            <w:r>
              <w:t>Копышовский</w:t>
            </w:r>
            <w:proofErr w:type="spellEnd"/>
            <w:r>
              <w:t xml:space="preserve"> СДК</w:t>
            </w:r>
            <w:r w:rsidR="001149C0">
              <w:t xml:space="preserve">    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D71B48" w:rsidP="00510E1B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1149C0">
              <w:rPr>
                <w:color w:val="000000"/>
                <w:sz w:val="24"/>
                <w:szCs w:val="24"/>
              </w:rPr>
              <w:t>+</w:t>
            </w:r>
          </w:p>
        </w:tc>
      </w:tr>
      <w:tr w:rsidR="001149C0" w:rsidTr="00D71B48">
        <w:trPr>
          <w:trHeight w:val="5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D71B48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1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149C0" w:rsidP="00510E1B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D61D34">
              <w:rPr>
                <w:b/>
              </w:rPr>
              <w:t>Милые сердцу места</w:t>
            </w:r>
            <w:r>
              <w:rPr>
                <w:b/>
              </w:rPr>
              <w:t xml:space="preserve">»,  </w:t>
            </w:r>
            <w:r w:rsidR="00D61D34">
              <w:t>музыкально – тематический вечер, посвященный Дню России</w:t>
            </w:r>
            <w:r w:rsidRPr="00A95371"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D71B48" w:rsidP="00510E1B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18</w:t>
            </w:r>
            <w:r w:rsidR="001149C0">
              <w:t xml:space="preserve">-00                </w:t>
            </w:r>
            <w:r>
              <w:t xml:space="preserve">                        </w:t>
            </w:r>
            <w:proofErr w:type="spellStart"/>
            <w:r>
              <w:t>Игнатовский</w:t>
            </w:r>
            <w:proofErr w:type="spellEnd"/>
            <w:r>
              <w:t xml:space="preserve"> ДК</w:t>
            </w:r>
            <w:r w:rsidR="001149C0">
              <w:t xml:space="preserve">    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149C0" w:rsidP="00510E1B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1149C0" w:rsidTr="00510E1B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D71B48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1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Pr="00C147A5" w:rsidRDefault="001149C0" w:rsidP="00510E1B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D61D34">
              <w:rPr>
                <w:b/>
              </w:rPr>
              <w:t>Россия – Матушка моя!</w:t>
            </w:r>
            <w:r>
              <w:rPr>
                <w:b/>
              </w:rPr>
              <w:t xml:space="preserve">», </w:t>
            </w:r>
            <w:r w:rsidR="00D61D34">
              <w:t>игровая программа</w:t>
            </w:r>
            <w: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79650D" w:rsidP="00510E1B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18</w:t>
            </w:r>
            <w:r w:rsidR="001149C0">
              <w:t xml:space="preserve">-00                                        </w:t>
            </w:r>
            <w:proofErr w:type="spellStart"/>
            <w:r w:rsidR="00D71B48">
              <w:t>Тагайский</w:t>
            </w:r>
            <w:proofErr w:type="spellEnd"/>
            <w:r w:rsidR="00D71B48">
              <w:t xml:space="preserve"> </w:t>
            </w:r>
            <w:proofErr w:type="spellStart"/>
            <w:r w:rsidR="00D71B48">
              <w:t>ЦКиД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149C0" w:rsidP="00510E1B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907772" w:rsidTr="00510E1B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772" w:rsidRDefault="00907772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772" w:rsidRPr="00907772" w:rsidRDefault="00907772" w:rsidP="00510E1B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Карамзинка</w:t>
            </w:r>
            <w:proofErr w:type="spellEnd"/>
            <w:r>
              <w:rPr>
                <w:b/>
              </w:rPr>
              <w:t xml:space="preserve"> - Знаменское», </w:t>
            </w:r>
            <w:r>
              <w:t xml:space="preserve">час истории к 315 </w:t>
            </w:r>
            <w:proofErr w:type="spellStart"/>
            <w:r>
              <w:t>летию</w:t>
            </w:r>
            <w:proofErr w:type="spellEnd"/>
            <w:r>
              <w:t xml:space="preserve"> со дня основания села </w:t>
            </w:r>
            <w:proofErr w:type="spellStart"/>
            <w:r>
              <w:t>Карамзинка</w:t>
            </w:r>
            <w:proofErr w:type="spellEnd"/>
            <w: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772" w:rsidRDefault="00907772" w:rsidP="00510E1B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11-00                             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772" w:rsidRDefault="00907772" w:rsidP="00510E1B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1149C0" w:rsidTr="00510E1B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79650D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1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149C0" w:rsidP="00510E1B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proofErr w:type="gramStart"/>
            <w:r w:rsidR="005045C1">
              <w:rPr>
                <w:b/>
              </w:rPr>
              <w:t>Читаем</w:t>
            </w:r>
            <w:proofErr w:type="gramEnd"/>
            <w:r w:rsidR="005045C1">
              <w:rPr>
                <w:b/>
              </w:rPr>
              <w:t xml:space="preserve"> друг другу – читаем по кругу</w:t>
            </w:r>
            <w:r>
              <w:rPr>
                <w:b/>
              </w:rPr>
              <w:t xml:space="preserve">», </w:t>
            </w:r>
            <w:r>
              <w:t xml:space="preserve"> </w:t>
            </w:r>
            <w:r w:rsidR="005045C1">
              <w:t>литературные гонки</w:t>
            </w:r>
            <w:r w:rsidRPr="006A1664"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A11EA" w:rsidP="00510E1B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11-0</w:t>
            </w:r>
            <w:r w:rsidRPr="00546A60">
              <w:t xml:space="preserve">0             </w:t>
            </w:r>
            <w:r>
              <w:t xml:space="preserve">                          </w:t>
            </w:r>
            <w:proofErr w:type="spellStart"/>
            <w:r>
              <w:t>Загоскинская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149C0" w:rsidP="00510E1B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  <w:tr w:rsidR="001149C0" w:rsidTr="00510E1B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79650D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1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Pr="00E96229" w:rsidRDefault="001149C0" w:rsidP="00510E1B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1A11EA">
              <w:rPr>
                <w:b/>
              </w:rPr>
              <w:t>Литературная лавочка</w:t>
            </w:r>
            <w:r>
              <w:rPr>
                <w:b/>
              </w:rPr>
              <w:t xml:space="preserve">», </w:t>
            </w:r>
            <w:r w:rsidR="001A11EA">
              <w:t>посиделки на скамейке</w:t>
            </w:r>
            <w: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A11EA" w:rsidP="00510E1B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</w:t>
            </w:r>
            <w:r w:rsidRPr="008D4CA1">
              <w:t xml:space="preserve">-00           </w:t>
            </w:r>
            <w:r>
              <w:t xml:space="preserve">                           </w:t>
            </w:r>
            <w:proofErr w:type="spellStart"/>
            <w:r>
              <w:t>Уржум</w:t>
            </w:r>
            <w:r w:rsidRPr="008D4CA1">
              <w:t>ская</w:t>
            </w:r>
            <w:proofErr w:type="spellEnd"/>
            <w:r w:rsidRPr="008D4CA1"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149C0" w:rsidP="00510E1B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1149C0" w:rsidTr="00510E1B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79650D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1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Pr="00E96229" w:rsidRDefault="001149C0" w:rsidP="00510E1B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1A11EA">
              <w:rPr>
                <w:b/>
              </w:rPr>
              <w:t>За здоровое поколение</w:t>
            </w:r>
            <w:r>
              <w:rPr>
                <w:b/>
              </w:rPr>
              <w:t xml:space="preserve">», </w:t>
            </w:r>
            <w:r w:rsidR="001A11EA">
              <w:t>познавательно – развлекательный час для детей</w:t>
            </w:r>
            <w: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A11EA" w:rsidP="00510E1B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12-00                  </w:t>
            </w:r>
            <w:proofErr w:type="spellStart"/>
            <w:r>
              <w:t>Чирикеевская</w:t>
            </w:r>
            <w:proofErr w:type="spellEnd"/>
            <w:r>
              <w:t xml:space="preserve"> сельская библиотека                   (школьный двор)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149C0" w:rsidP="00510E1B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  <w:tr w:rsidR="001149C0" w:rsidTr="00510E1B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79650D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1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Pr="00EA6C51" w:rsidRDefault="00987BD4" w:rsidP="00987BD4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D94DCC">
              <w:rPr>
                <w:b/>
              </w:rPr>
              <w:t>Крестьянский аристократ, русский патриот</w:t>
            </w:r>
            <w:r w:rsidR="001149C0">
              <w:rPr>
                <w:b/>
              </w:rPr>
              <w:t xml:space="preserve">», </w:t>
            </w:r>
            <w:r w:rsidR="00D94DCC">
              <w:t>выставка – портрет.95 лет со дня рождения русского писателя Владимира Алексеевича Солоухина (1924 – 1997г.)</w:t>
            </w:r>
            <w:r w:rsidR="001149C0"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A11EA" w:rsidP="00510E1B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13-00                                      МУК «ММБ им. И.С. </w:t>
            </w:r>
            <w:proofErr w:type="spellStart"/>
            <w:r>
              <w:t>Полбина</w:t>
            </w:r>
            <w:proofErr w:type="spellEnd"/>
            <w:r>
              <w:t>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149C0" w:rsidP="00510E1B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1149C0" w:rsidTr="00510E1B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79650D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1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Pr="00EA6C51" w:rsidRDefault="001149C0" w:rsidP="0079650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79650D">
              <w:rPr>
                <w:b/>
              </w:rPr>
              <w:t>Солнечный круг</w:t>
            </w:r>
            <w:r>
              <w:rPr>
                <w:b/>
              </w:rPr>
              <w:t xml:space="preserve">»,  </w:t>
            </w:r>
            <w:r w:rsidR="0079650D">
              <w:t>развлекательно – игровая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79650D" w:rsidP="00510E1B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18-00                                        </w:t>
            </w:r>
            <w:proofErr w:type="spellStart"/>
            <w:r>
              <w:t>Тагайский</w:t>
            </w:r>
            <w:proofErr w:type="spellEnd"/>
            <w:r>
              <w:t xml:space="preserve"> </w:t>
            </w:r>
            <w:proofErr w:type="spellStart"/>
            <w:r>
              <w:t>ЦКиД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79650D" w:rsidP="00510E1B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1149C0">
              <w:rPr>
                <w:color w:val="000000"/>
                <w:sz w:val="24"/>
                <w:szCs w:val="24"/>
              </w:rPr>
              <w:t>+</w:t>
            </w:r>
          </w:p>
        </w:tc>
      </w:tr>
      <w:tr w:rsidR="001149C0" w:rsidTr="00510E1B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4F77BA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1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Pr="00087C19" w:rsidRDefault="001149C0" w:rsidP="00510E1B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1A0EC7">
              <w:rPr>
                <w:b/>
              </w:rPr>
              <w:t>Моё</w:t>
            </w:r>
            <w:r w:rsidR="007C26B0">
              <w:rPr>
                <w:b/>
              </w:rPr>
              <w:t xml:space="preserve"> село, моя отрада</w:t>
            </w:r>
            <w:r>
              <w:rPr>
                <w:b/>
              </w:rPr>
              <w:t xml:space="preserve">», </w:t>
            </w:r>
            <w:r w:rsidR="007C26B0">
              <w:rPr>
                <w:b/>
              </w:rPr>
              <w:t xml:space="preserve"> </w:t>
            </w:r>
            <w:r w:rsidR="007C26B0">
              <w:t>день села</w:t>
            </w:r>
            <w: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D94DCC" w:rsidP="00510E1B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11-0</w:t>
            </w:r>
            <w:r w:rsidRPr="003F0699">
              <w:t xml:space="preserve">0           </w:t>
            </w:r>
            <w:r>
              <w:t xml:space="preserve">                           </w:t>
            </w:r>
            <w:proofErr w:type="spellStart"/>
            <w:r>
              <w:t>Абрамовский</w:t>
            </w:r>
            <w:proofErr w:type="spellEnd"/>
            <w: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D94DCC" w:rsidP="00510E1B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1149C0">
              <w:rPr>
                <w:color w:val="000000"/>
                <w:sz w:val="24"/>
                <w:szCs w:val="24"/>
              </w:rPr>
              <w:t>+</w:t>
            </w:r>
          </w:p>
        </w:tc>
      </w:tr>
      <w:tr w:rsidR="001149C0" w:rsidTr="00510E1B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7C26B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1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Pr="000D09AE" w:rsidRDefault="001149C0" w:rsidP="00510E1B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231F0B">
              <w:rPr>
                <w:b/>
              </w:rPr>
              <w:t>Праздник берёзки</w:t>
            </w:r>
            <w:r>
              <w:rPr>
                <w:b/>
              </w:rPr>
              <w:t>»</w:t>
            </w:r>
            <w:r w:rsidR="00987BD4">
              <w:rPr>
                <w:b/>
              </w:rPr>
              <w:t xml:space="preserve">, </w:t>
            </w:r>
            <w:r w:rsidR="00231F0B">
              <w:t>театрализовано – познавательная программа</w:t>
            </w:r>
            <w: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DC7F99" w:rsidP="00510E1B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12-0</w:t>
            </w:r>
            <w:r w:rsidRPr="00C713AA">
              <w:t>0                  Библиотека р.п. Майна (пос. Сельхозтехника)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149C0" w:rsidP="00510E1B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1149C0" w:rsidTr="00231F0B">
        <w:trPr>
          <w:trHeight w:val="7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7C26B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1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Pr="000D09AE" w:rsidRDefault="001149C0" w:rsidP="00510E1B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231F0B">
              <w:rPr>
                <w:b/>
              </w:rPr>
              <w:t>Праздник русской берёзки</w:t>
            </w:r>
            <w:r>
              <w:rPr>
                <w:b/>
              </w:rPr>
              <w:t xml:space="preserve">», </w:t>
            </w:r>
            <w:r w:rsidR="00231F0B">
              <w:rPr>
                <w:b/>
              </w:rPr>
              <w:t xml:space="preserve">                            </w:t>
            </w:r>
            <w:proofErr w:type="spellStart"/>
            <w:proofErr w:type="gramStart"/>
            <w:r w:rsidR="00231F0B">
              <w:t>хороводно</w:t>
            </w:r>
            <w:proofErr w:type="spellEnd"/>
            <w:r w:rsidR="00231F0B">
              <w:t xml:space="preserve"> – игровая</w:t>
            </w:r>
            <w:proofErr w:type="gramEnd"/>
            <w:r w:rsidR="00231F0B">
              <w:t xml:space="preserve"> программа</w:t>
            </w:r>
            <w: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DC7F99" w:rsidP="00510E1B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12-00                                          ДК</w:t>
            </w:r>
            <w:r w:rsidRPr="00C713AA">
              <w:t xml:space="preserve"> р.п. Майна </w:t>
            </w:r>
            <w:r w:rsidR="00231F0B">
              <w:t xml:space="preserve">                      </w:t>
            </w:r>
            <w:r w:rsidRPr="00C713AA">
              <w:t>(пос. Сельхозтехника)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149C0" w:rsidP="00510E1B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1149C0" w:rsidTr="00510E1B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7C26B0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1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Pr="00EB250E" w:rsidRDefault="001149C0" w:rsidP="00510E1B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231F0B">
              <w:rPr>
                <w:b/>
              </w:rPr>
              <w:t>Есть на карте области - село</w:t>
            </w:r>
            <w:r>
              <w:rPr>
                <w:b/>
              </w:rPr>
              <w:t xml:space="preserve">», </w:t>
            </w:r>
            <w:r w:rsidR="00231F0B" w:rsidRPr="00231F0B">
              <w:t>праздничная программа ко Дню села</w:t>
            </w:r>
            <w:r w:rsidRPr="00231F0B"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DC7F99" w:rsidP="00510E1B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12-00                     Поповская сельская библиотека</w:t>
            </w:r>
            <w:r w:rsidR="001A0EC7">
              <w:t xml:space="preserve"> и СДК</w:t>
            </w:r>
            <w:r>
              <w:t xml:space="preserve"> (площадка возле СДК)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C0" w:rsidRDefault="001149C0" w:rsidP="00510E1B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1A0EC7" w:rsidTr="00510E1B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C7" w:rsidRDefault="001A0EC7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C7" w:rsidRPr="001A0EC7" w:rsidRDefault="001A0EC7" w:rsidP="00510E1B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«Замечательный сосед», </w:t>
            </w:r>
            <w:r>
              <w:t>праздничная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C7" w:rsidRDefault="001A0EC7" w:rsidP="00510E1B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12-00                                          Б. Озерский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C7" w:rsidRDefault="001A0EC7" w:rsidP="00510E1B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</w:tbl>
    <w:p w:rsidR="001149C0" w:rsidRDefault="001149C0" w:rsidP="001149C0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49C0" w:rsidRDefault="001149C0" w:rsidP="001149C0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49C0" w:rsidRDefault="001149C0" w:rsidP="001149C0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  МУ «ОДК ОДН»                           Е.А.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Буканина</w:t>
      </w:r>
      <w:proofErr w:type="spellEnd"/>
    </w:p>
    <w:p w:rsidR="001149C0" w:rsidRDefault="001149C0" w:rsidP="001149C0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1149C0" w:rsidRDefault="001149C0" w:rsidP="001149C0"/>
    <w:p w:rsidR="001149C0" w:rsidRDefault="001149C0" w:rsidP="001149C0"/>
    <w:p w:rsidR="001149C0" w:rsidRDefault="001149C0" w:rsidP="001149C0"/>
    <w:p w:rsidR="001149C0" w:rsidRDefault="001149C0" w:rsidP="001149C0"/>
    <w:p w:rsidR="001149C0" w:rsidRDefault="001149C0" w:rsidP="001149C0"/>
    <w:p w:rsidR="001149C0" w:rsidRDefault="001149C0" w:rsidP="001149C0"/>
    <w:p w:rsidR="001149C0" w:rsidRDefault="001149C0" w:rsidP="001149C0"/>
    <w:p w:rsidR="001149C0" w:rsidRDefault="001149C0" w:rsidP="001149C0"/>
    <w:p w:rsidR="004F4471" w:rsidRDefault="004F4471"/>
    <w:sectPr w:rsidR="004F4471" w:rsidSect="00D4636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149C0"/>
    <w:rsid w:val="001149C0"/>
    <w:rsid w:val="00144FC6"/>
    <w:rsid w:val="00153147"/>
    <w:rsid w:val="001A0EC7"/>
    <w:rsid w:val="001A11EA"/>
    <w:rsid w:val="00231F0B"/>
    <w:rsid w:val="002975EF"/>
    <w:rsid w:val="00306D73"/>
    <w:rsid w:val="00354830"/>
    <w:rsid w:val="00394B69"/>
    <w:rsid w:val="004235FB"/>
    <w:rsid w:val="00442A27"/>
    <w:rsid w:val="004C1D45"/>
    <w:rsid w:val="004F4471"/>
    <w:rsid w:val="004F77BA"/>
    <w:rsid w:val="005045C1"/>
    <w:rsid w:val="005F2995"/>
    <w:rsid w:val="006C1831"/>
    <w:rsid w:val="006F20DD"/>
    <w:rsid w:val="00787DD0"/>
    <w:rsid w:val="0079650D"/>
    <w:rsid w:val="007C26B0"/>
    <w:rsid w:val="007E4244"/>
    <w:rsid w:val="00815FC3"/>
    <w:rsid w:val="008846F2"/>
    <w:rsid w:val="00907772"/>
    <w:rsid w:val="00987BD4"/>
    <w:rsid w:val="009C5C7A"/>
    <w:rsid w:val="00A43249"/>
    <w:rsid w:val="00B41510"/>
    <w:rsid w:val="00B6309F"/>
    <w:rsid w:val="00BF0812"/>
    <w:rsid w:val="00C34BD2"/>
    <w:rsid w:val="00CC52B0"/>
    <w:rsid w:val="00CD5A14"/>
    <w:rsid w:val="00D61D34"/>
    <w:rsid w:val="00D71B48"/>
    <w:rsid w:val="00D94DCC"/>
    <w:rsid w:val="00DA3F11"/>
    <w:rsid w:val="00DC7F99"/>
    <w:rsid w:val="00E75E8D"/>
    <w:rsid w:val="00F7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149C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1149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5">
    <w:name w:val="Style5"/>
    <w:basedOn w:val="a"/>
    <w:rsid w:val="001149C0"/>
    <w:pPr>
      <w:widowControl w:val="0"/>
      <w:autoSpaceDE w:val="0"/>
      <w:autoSpaceDN w:val="0"/>
      <w:adjustRightInd w:val="0"/>
      <w:spacing w:after="0" w:line="3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30</cp:revision>
  <cp:lastPrinted>2019-05-28T11:31:00Z</cp:lastPrinted>
  <dcterms:created xsi:type="dcterms:W3CDTF">2019-05-24T10:35:00Z</dcterms:created>
  <dcterms:modified xsi:type="dcterms:W3CDTF">2019-05-30T04:47:00Z</dcterms:modified>
</cp:coreProperties>
</file>