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95" w:rsidRDefault="00325495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37FC" w:rsidRDefault="00CD37FC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D37FC" w:rsidRDefault="00CD37FC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40AA6" w:rsidRPr="00540AA6" w:rsidRDefault="00D549B2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AA6" w:rsidRDefault="00D549B2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540AA6">
        <w:rPr>
          <w:rFonts w:ascii="Times New Roman" w:hAnsi="Times New Roman" w:cs="Times New Roman"/>
          <w:b/>
          <w:sz w:val="28"/>
          <w:szCs w:val="28"/>
        </w:rPr>
        <w:t xml:space="preserve">, посвященных Дню Отца </w:t>
      </w:r>
      <w:r w:rsidR="00841D76" w:rsidRPr="00540AA6">
        <w:rPr>
          <w:rFonts w:ascii="Times New Roman" w:hAnsi="Times New Roman" w:cs="Times New Roman"/>
          <w:b/>
          <w:sz w:val="28"/>
          <w:szCs w:val="28"/>
        </w:rPr>
        <w:t xml:space="preserve">(26 июля) </w:t>
      </w:r>
    </w:p>
    <w:p w:rsidR="00BC7BA4" w:rsidRDefault="00540AA6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</w:t>
      </w:r>
      <w:r w:rsidR="005A6849">
        <w:rPr>
          <w:rFonts w:ascii="Times New Roman" w:hAnsi="Times New Roman" w:cs="Times New Roman"/>
          <w:b/>
          <w:sz w:val="28"/>
          <w:szCs w:val="28"/>
        </w:rPr>
        <w:t>9</w:t>
      </w:r>
      <w:r w:rsidRPr="00540AA6">
        <w:rPr>
          <w:rFonts w:ascii="Times New Roman" w:hAnsi="Times New Roman" w:cs="Times New Roman"/>
          <w:b/>
          <w:sz w:val="28"/>
          <w:szCs w:val="28"/>
        </w:rPr>
        <w:t>г.</w:t>
      </w:r>
    </w:p>
    <w:p w:rsidR="00540AA6" w:rsidRPr="00540AA6" w:rsidRDefault="00540AA6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417"/>
        <w:gridCol w:w="1985"/>
        <w:gridCol w:w="1417"/>
        <w:gridCol w:w="2127"/>
      </w:tblGrid>
      <w:tr w:rsidR="00314EC6" w:rsidTr="00325495">
        <w:tc>
          <w:tcPr>
            <w:tcW w:w="568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</w:t>
            </w:r>
          </w:p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1985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48E">
              <w:rPr>
                <w:rFonts w:ascii="Times New Roman" w:hAnsi="Times New Roman" w:cs="Times New Roman"/>
                <w:b/>
              </w:rPr>
              <w:t>Категория и кол-во участников</w:t>
            </w:r>
          </w:p>
        </w:tc>
        <w:tc>
          <w:tcPr>
            <w:tcW w:w="2127" w:type="dxa"/>
          </w:tcPr>
          <w:p w:rsidR="00314EC6" w:rsidRPr="00D7348E" w:rsidRDefault="00314EC6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55F8" w:rsidTr="00790441">
        <w:tc>
          <w:tcPr>
            <w:tcW w:w="568" w:type="dxa"/>
          </w:tcPr>
          <w:p w:rsidR="00B455F8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«Папа может все, что угодно»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14.07.19</w:t>
            </w:r>
          </w:p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B455F8" w:rsidRPr="00790441" w:rsidRDefault="00B455F8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«Мы с папой друзья» - игровая программа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21.07.19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7" w:type="dxa"/>
          </w:tcPr>
          <w:p w:rsidR="009D7DD3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</w:t>
            </w:r>
            <w:r w:rsidR="009D7DD3" w:rsidRPr="0079044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«Папины дочки и сыночки» - выставка – праздник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8C0635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</w:t>
            </w:r>
          </w:p>
          <w:p w:rsidR="008C0635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«Я и папа»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24.07.19</w:t>
            </w:r>
          </w:p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С.Матюнинский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 хороших отцов нет хорошего воспитания» - познавательный час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«Отец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молодец»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Лучше папы друга нет</w:t>
            </w:r>
            <w:r w:rsidRPr="007904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- настроение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МУК «ММБ им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И.С. Полбина»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вместе с папой» - выставка – совет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«Роль отца в семье» 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9D7DD3" w:rsidRPr="00790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D7DD3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7DD3" w:rsidRPr="00790441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«Ай да папы!»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«Тот, с кого я буду брать пример»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Сельский клуб пос.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9D7DD3" w:rsidRPr="00790441" w:rsidRDefault="009D7DD3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«За мужем!»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9D7DD3" w:rsidTr="00790441">
        <w:tc>
          <w:tcPr>
            <w:tcW w:w="568" w:type="dxa"/>
          </w:tcPr>
          <w:p w:rsidR="009D7DD3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 - семейная игровая программа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</w:tcPr>
          <w:p w:rsidR="008C0635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D7DD3" w:rsidRPr="00790441" w:rsidRDefault="008C0635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D7DD3" w:rsidRPr="00790441">
              <w:rPr>
                <w:rFonts w:ascii="Times New Roman" w:hAnsi="Times New Roman" w:cs="Times New Roman"/>
                <w:sz w:val="24"/>
                <w:szCs w:val="24"/>
              </w:rPr>
              <w:t>с.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DD3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41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9D7DD3" w:rsidRPr="00790441" w:rsidRDefault="009D7DD3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«С папою вдвоём эти книги мы прочтём» 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7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держится дом»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417" w:type="dxa"/>
          </w:tcPr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C0635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35" w:rsidRPr="007904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417" w:type="dxa"/>
          </w:tcPr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Вязов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8C0635"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35" w:rsidRPr="007904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Папа в доме конечно главный»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«Высокая должность – отец» - познавательно-развлекательная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«Мой папа» - информационный стенд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417" w:type="dxa"/>
          </w:tcPr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817186" w:rsidRPr="00790441" w:rsidRDefault="008C0635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папой хоть куда» - и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«Кем мы гордимся»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«Когда мы вместе с папой»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«Папа, мама, я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спортивная семья»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«Это мой папа» 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17186" w:rsidRPr="00790441" w:rsidRDefault="00817186" w:rsidP="008C0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папа»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C06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7" w:type="dxa"/>
          </w:tcPr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7186" w:rsidRPr="00790441" w:rsidRDefault="008C0635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817186" w:rsidRPr="0079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«Папа может все»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817186" w:rsidTr="00790441">
        <w:tc>
          <w:tcPr>
            <w:tcW w:w="568" w:type="dxa"/>
          </w:tcPr>
          <w:p w:rsidR="00817186" w:rsidRPr="00790441" w:rsidRDefault="006A1DAB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«Всемогущие папы»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28.07.19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17186" w:rsidRPr="00790441" w:rsidRDefault="00817186" w:rsidP="0079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="008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41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547FA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1414F6"/>
    <w:rsid w:val="00186635"/>
    <w:rsid w:val="00192DCC"/>
    <w:rsid w:val="001961A9"/>
    <w:rsid w:val="001D0249"/>
    <w:rsid w:val="002C148D"/>
    <w:rsid w:val="00314EC6"/>
    <w:rsid w:val="0032329F"/>
    <w:rsid w:val="00325495"/>
    <w:rsid w:val="00372E4F"/>
    <w:rsid w:val="003E2D53"/>
    <w:rsid w:val="003F4520"/>
    <w:rsid w:val="00413536"/>
    <w:rsid w:val="004C226D"/>
    <w:rsid w:val="0051298E"/>
    <w:rsid w:val="00540AA6"/>
    <w:rsid w:val="00547FA4"/>
    <w:rsid w:val="00555D8D"/>
    <w:rsid w:val="005A6849"/>
    <w:rsid w:val="005B42EA"/>
    <w:rsid w:val="005D2D6E"/>
    <w:rsid w:val="00621A92"/>
    <w:rsid w:val="00626FF0"/>
    <w:rsid w:val="006A1DAB"/>
    <w:rsid w:val="006B3245"/>
    <w:rsid w:val="00761BD7"/>
    <w:rsid w:val="00790441"/>
    <w:rsid w:val="00817186"/>
    <w:rsid w:val="00841D76"/>
    <w:rsid w:val="00846AE1"/>
    <w:rsid w:val="0088480B"/>
    <w:rsid w:val="008C0635"/>
    <w:rsid w:val="008E7D7F"/>
    <w:rsid w:val="009C28BB"/>
    <w:rsid w:val="009D5B1C"/>
    <w:rsid w:val="009D7DD3"/>
    <w:rsid w:val="009E2C44"/>
    <w:rsid w:val="00AA772A"/>
    <w:rsid w:val="00B222C5"/>
    <w:rsid w:val="00B455F8"/>
    <w:rsid w:val="00B72533"/>
    <w:rsid w:val="00BC7BA4"/>
    <w:rsid w:val="00BD007C"/>
    <w:rsid w:val="00CB4B55"/>
    <w:rsid w:val="00CD37FC"/>
    <w:rsid w:val="00D511F9"/>
    <w:rsid w:val="00D549B2"/>
    <w:rsid w:val="00D7348E"/>
    <w:rsid w:val="00E01FAA"/>
    <w:rsid w:val="00E54BA6"/>
    <w:rsid w:val="00E92D84"/>
    <w:rsid w:val="00F51BD0"/>
    <w:rsid w:val="00F60228"/>
    <w:rsid w:val="00F82240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26F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26FF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63BA-400C-4268-BB41-3FF015A2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2019-07-02T10:33:00Z</dcterms:created>
  <dcterms:modified xsi:type="dcterms:W3CDTF">2019-07-02T11:06:00Z</dcterms:modified>
</cp:coreProperties>
</file>