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C" w:rsidRPr="003347DC" w:rsidRDefault="00D549B2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47DC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м</w:t>
      </w:r>
      <w:r w:rsidR="00D549B2" w:rsidRPr="003347DC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3347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3347DC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="007A7C07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>Дн</w:t>
      </w:r>
      <w:r w:rsidR="007A7C07" w:rsidRPr="003347DC">
        <w:rPr>
          <w:rFonts w:ascii="Times New Roman" w:hAnsi="Times New Roman" w:cs="Times New Roman"/>
          <w:b/>
          <w:sz w:val="28"/>
          <w:szCs w:val="28"/>
        </w:rPr>
        <w:t>ю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07" w:rsidRPr="003347DC">
        <w:rPr>
          <w:rFonts w:ascii="Times New Roman" w:hAnsi="Times New Roman" w:cs="Times New Roman"/>
          <w:b/>
          <w:sz w:val="28"/>
          <w:szCs w:val="28"/>
        </w:rPr>
        <w:t>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(01.09.1</w:t>
      </w:r>
      <w:r w:rsidR="005A24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C7BA4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D549B2" w:rsidRPr="003347DC" w:rsidRDefault="00D549B2" w:rsidP="003347DC">
      <w:pPr>
        <w:spacing w:after="0" w:line="240" w:lineRule="auto"/>
        <w:jc w:val="center"/>
        <w:rPr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2693"/>
        <w:gridCol w:w="1559"/>
        <w:gridCol w:w="2268"/>
      </w:tblGrid>
      <w:tr w:rsidR="00EF59E0" w:rsidTr="002F5B48">
        <w:tc>
          <w:tcPr>
            <w:tcW w:w="534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/ краткая характеристика</w:t>
            </w:r>
          </w:p>
        </w:tc>
        <w:tc>
          <w:tcPr>
            <w:tcW w:w="1276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2693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268" w:type="dxa"/>
          </w:tcPr>
          <w:p w:rsidR="00EF59E0" w:rsidRPr="000106DC" w:rsidRDefault="00EF59E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FD6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2F5B48"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1276" w:type="dxa"/>
          </w:tcPr>
          <w:p w:rsidR="007A249B" w:rsidRPr="000106DC" w:rsidRDefault="002F5B48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A249B" w:rsidRPr="000106DC" w:rsidRDefault="002F5B48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«С началом учебного года!» - выставка-поздравление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Завтра в школу» - </w:t>
            </w:r>
            <w:proofErr w:type="spellStart"/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31.08.19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 стране знаний и открытий» - выставка - путешествие</w:t>
            </w:r>
          </w:p>
        </w:tc>
        <w:tc>
          <w:tcPr>
            <w:tcW w:w="1276" w:type="dxa"/>
          </w:tcPr>
          <w:p w:rsidR="007A249B" w:rsidRPr="000106DC" w:rsidRDefault="002F5B48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.09.19 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- 12.09.19</w:t>
            </w:r>
          </w:p>
          <w:p w:rsidR="007A249B" w:rsidRPr="000106DC" w:rsidRDefault="002F5B48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8.00 – 18.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2F5B48" w:rsidRPr="000106DC">
              <w:rPr>
                <w:rFonts w:ascii="Times New Roman" w:hAnsi="Times New Roman" w:cs="Times New Roman"/>
                <w:sz w:val="24"/>
                <w:szCs w:val="24"/>
              </w:rPr>
              <w:t>работе с детьми МУК «ММБ им. И.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С. Полбина»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Дворянинова Н. Н.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 школу всей семьей» - театрализованное представление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 (школа)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к знаниям дорога»</w:t>
            </w:r>
            <w:r w:rsidR="002F5B48" w:rsidRPr="0001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</w:t>
            </w:r>
            <w:r w:rsidRPr="0001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нижная выставка – праздник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«Царство знаний, тайн, открытий» - урок знаний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«Три загадочные</w:t>
            </w:r>
            <w:proofErr w:type="gramStart"/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» - музейный урок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С.В.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«Как воспитать вундеркинда?» - выставка-совет для родителей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      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2F5B48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 стране интересных уроков» - игра-викторина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Читалии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» - экскурсия </w:t>
            </w:r>
            <w:r w:rsidR="002F5B48"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2F5B48" w:rsidRPr="00010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первоклассников и их родителей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       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2F5B48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FD52E2" w:rsidRPr="000106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детям мира» - час полезной информации, посвящённый всемирному Дню мира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Школа с. Тагай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7A249B" w:rsidRPr="000106DC" w:rsidRDefault="009516EC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«Вперёд в страну знаний» - выставка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«Ох, как хочется учиться!» - игровая программа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«Что? Где? Когда?» - познавательный час</w:t>
            </w:r>
            <w:r w:rsidR="00FD52E2"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FD52E2" w:rsidRPr="000106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«Рады гостям, как добрым вестям» -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«Сказку любит каждый» - игра - викторина</w:t>
            </w:r>
          </w:p>
        </w:tc>
        <w:tc>
          <w:tcPr>
            <w:tcW w:w="1276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7+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7A249B" w:rsidTr="000106DC">
        <w:tc>
          <w:tcPr>
            <w:tcW w:w="534" w:type="dxa"/>
          </w:tcPr>
          <w:p w:rsidR="007A249B" w:rsidRPr="000106DC" w:rsidRDefault="00570031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«Удивительная страна знаний» </w:t>
            </w:r>
            <w:r w:rsidR="00FD52E2" w:rsidRPr="000106DC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итературно игровое мероприятие</w:t>
            </w:r>
          </w:p>
        </w:tc>
        <w:tc>
          <w:tcPr>
            <w:tcW w:w="1276" w:type="dxa"/>
          </w:tcPr>
          <w:p w:rsidR="007A249B" w:rsidRPr="000106DC" w:rsidRDefault="00FD52E2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A249B" w:rsidRPr="000106DC" w:rsidRDefault="00FD52E2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A249B" w:rsidRPr="000106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559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A249B" w:rsidRPr="000106DC" w:rsidRDefault="007A249B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  <w:proofErr w:type="spellStart"/>
            <w:r w:rsidRPr="00C62DA0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C62DA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01.09.19</w:t>
            </w:r>
          </w:p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Игнатовская ДШИ</w:t>
            </w:r>
          </w:p>
        </w:tc>
        <w:tc>
          <w:tcPr>
            <w:tcW w:w="1559" w:type="dxa"/>
          </w:tcPr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чел.</w:t>
            </w:r>
          </w:p>
        </w:tc>
        <w:tc>
          <w:tcPr>
            <w:tcW w:w="2268" w:type="dxa"/>
          </w:tcPr>
          <w:p w:rsidR="00C62DA0" w:rsidRPr="00C62DA0" w:rsidRDefault="00C62DA0" w:rsidP="00C62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Шинова</w:t>
            </w:r>
            <w:proofErr w:type="spellEnd"/>
            <w:r w:rsidRPr="00C62DA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«День знаний открывает книга»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Тарасова Н. А.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«Узнай книгу по иллюстрации» - литературная викторина для первоклашек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 12-00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«Нас школа ждёт»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«Учись учиться» - час информации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 мир знаний - через библиотеку!» - экскурсия по библиотеке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 пос.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«Чему учат в школе» - развлекательная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Площадь Флагов р.п. Майна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Горбунова М.Г.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Солдаткин Е.Б.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«Прозвенел звонок весёлый»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«Сказка в первый школьный день» - театрализация русских народных сказок с детским клубом «Солнышко»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   15-00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«Мой бедный, Марат» - спектакль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Майнской ДШИ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Солдаткин Е.Б.</w:t>
            </w:r>
          </w:p>
          <w:p w:rsidR="00C62DA0" w:rsidRPr="000106DC" w:rsidRDefault="00C62DA0" w:rsidP="002A11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Солдаткина З.Р.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«Буквы разные писать…»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праздничная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«Все начинается со школьного звонка!» - интерактивная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«Школьные годы чудесные»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«На поиски школьного звонка»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«Все о школе расскажи» - музыкально-развлекательная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15+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«На пороге волшебных открытий» - праздничная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01.09.19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«И снова в школу» - праздничная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театрализованное представление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Веренина И.А.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 - игра - викторина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«Из детства – в школу мы 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пришли» - игра-путешествие 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с. Белое Озеро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Л.Д.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урок знаний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10-3 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«Приглашение к чтению» - книжная выставка-знакомство с библиотекой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C62DA0" w:rsidTr="000106DC">
        <w:tc>
          <w:tcPr>
            <w:tcW w:w="534" w:type="dxa"/>
          </w:tcPr>
          <w:p w:rsidR="00C62DA0" w:rsidRPr="006624F1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«Очень знания важны – детям знания нужны!» - игра – путешествие по школьным предметам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276" w:type="dxa"/>
          </w:tcPr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93" w:type="dxa"/>
          </w:tcPr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6624F1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59" w:type="dxa"/>
          </w:tcPr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2268" w:type="dxa"/>
          </w:tcPr>
          <w:p w:rsidR="00C62DA0" w:rsidRPr="006624F1" w:rsidRDefault="00C62DA0" w:rsidP="0066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4F1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6624F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«Мы к знаньям начинаем путь» - познавательная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БелоозерскийСДК</w:t>
            </w:r>
            <w:proofErr w:type="spellEnd"/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«Здравствуй, школа!» - праздничная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157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«Весёлый звонок» - литературно –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DA0" w:rsidTr="000106DC">
        <w:tc>
          <w:tcPr>
            <w:tcW w:w="534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 - игровая программа</w:t>
            </w:r>
          </w:p>
        </w:tc>
        <w:tc>
          <w:tcPr>
            <w:tcW w:w="1276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03.09.19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3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59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6DC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  <w:p w:rsidR="00C62DA0" w:rsidRPr="000106DC" w:rsidRDefault="00C62DA0" w:rsidP="002A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3347D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29F"/>
    <w:rsid w:val="000106DC"/>
    <w:rsid w:val="00076760"/>
    <w:rsid w:val="00083090"/>
    <w:rsid w:val="000A29CC"/>
    <w:rsid w:val="001414F6"/>
    <w:rsid w:val="00165F16"/>
    <w:rsid w:val="00172BA8"/>
    <w:rsid w:val="0018400D"/>
    <w:rsid w:val="001D0249"/>
    <w:rsid w:val="00225079"/>
    <w:rsid w:val="00233B0C"/>
    <w:rsid w:val="00240A67"/>
    <w:rsid w:val="002777D6"/>
    <w:rsid w:val="00287531"/>
    <w:rsid w:val="002A11BC"/>
    <w:rsid w:val="002F50C4"/>
    <w:rsid w:val="002F5B48"/>
    <w:rsid w:val="003224C0"/>
    <w:rsid w:val="00322CC6"/>
    <w:rsid w:val="0032329F"/>
    <w:rsid w:val="003347DC"/>
    <w:rsid w:val="00372E4F"/>
    <w:rsid w:val="00390350"/>
    <w:rsid w:val="004131B5"/>
    <w:rsid w:val="00413536"/>
    <w:rsid w:val="004A441C"/>
    <w:rsid w:val="004B0B21"/>
    <w:rsid w:val="0051298E"/>
    <w:rsid w:val="00555D8D"/>
    <w:rsid w:val="00570031"/>
    <w:rsid w:val="005A2417"/>
    <w:rsid w:val="005B1581"/>
    <w:rsid w:val="005B71B4"/>
    <w:rsid w:val="005F718E"/>
    <w:rsid w:val="00635ED9"/>
    <w:rsid w:val="00662478"/>
    <w:rsid w:val="006624F1"/>
    <w:rsid w:val="006B5932"/>
    <w:rsid w:val="007A249B"/>
    <w:rsid w:val="007A7C07"/>
    <w:rsid w:val="007C36B9"/>
    <w:rsid w:val="00833F92"/>
    <w:rsid w:val="00846AE1"/>
    <w:rsid w:val="00856075"/>
    <w:rsid w:val="0085744C"/>
    <w:rsid w:val="00930424"/>
    <w:rsid w:val="00940418"/>
    <w:rsid w:val="009516EC"/>
    <w:rsid w:val="00A33D69"/>
    <w:rsid w:val="00B31FC7"/>
    <w:rsid w:val="00B32291"/>
    <w:rsid w:val="00B65B6B"/>
    <w:rsid w:val="00B72533"/>
    <w:rsid w:val="00B85439"/>
    <w:rsid w:val="00BA7FDF"/>
    <w:rsid w:val="00BC7BA4"/>
    <w:rsid w:val="00BD007C"/>
    <w:rsid w:val="00C62DA0"/>
    <w:rsid w:val="00D16F7D"/>
    <w:rsid w:val="00D549B2"/>
    <w:rsid w:val="00D80A26"/>
    <w:rsid w:val="00DC5BB9"/>
    <w:rsid w:val="00E01FAA"/>
    <w:rsid w:val="00E54BA6"/>
    <w:rsid w:val="00E6018D"/>
    <w:rsid w:val="00E81F1A"/>
    <w:rsid w:val="00E82A09"/>
    <w:rsid w:val="00E91BDB"/>
    <w:rsid w:val="00E92D84"/>
    <w:rsid w:val="00EF59E0"/>
    <w:rsid w:val="00F26088"/>
    <w:rsid w:val="00F36832"/>
    <w:rsid w:val="00F3750D"/>
    <w:rsid w:val="00F64BAA"/>
    <w:rsid w:val="00FD52E2"/>
    <w:rsid w:val="00FD6672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29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DC5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No Spacing"/>
    <w:uiPriority w:val="1"/>
    <w:qFormat/>
    <w:rsid w:val="00662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25</cp:revision>
  <dcterms:created xsi:type="dcterms:W3CDTF">2019-07-29T12:41:00Z</dcterms:created>
  <dcterms:modified xsi:type="dcterms:W3CDTF">2019-08-26T12:48:00Z</dcterms:modified>
</cp:coreProperties>
</file>